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56E" w:rsidRPr="00C4441E" w:rsidRDefault="003A556E" w:rsidP="003A556E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  <w:r w:rsidRPr="00C4441E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тчёт</w:t>
      </w:r>
      <w:r w:rsidRPr="00C4441E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 о работе за 2017 год</w:t>
      </w:r>
    </w:p>
    <w:p w:rsidR="003A556E" w:rsidRPr="00C4441E" w:rsidRDefault="003A556E" w:rsidP="003A556E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  <w:r w:rsidRPr="00C4441E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депутата Березниковской городской Думы </w:t>
      </w:r>
    </w:p>
    <w:p w:rsidR="003A556E" w:rsidRPr="00C4441E" w:rsidRDefault="003A556E" w:rsidP="003A556E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  <w:r w:rsidRPr="00C4441E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по округу № </w:t>
      </w:r>
      <w:r w:rsidR="00001392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24</w:t>
      </w:r>
    </w:p>
    <w:p w:rsidR="003A556E" w:rsidRPr="00C4441E" w:rsidRDefault="00001392" w:rsidP="003A556E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Харинцева Андрея Владимировича</w:t>
      </w:r>
    </w:p>
    <w:p w:rsidR="003A556E" w:rsidRPr="008B06B0" w:rsidRDefault="003A556E" w:rsidP="003A556E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p w:rsidR="003A556E" w:rsidRPr="008B06B0" w:rsidRDefault="003A556E" w:rsidP="003A556E">
      <w:pPr>
        <w:shd w:val="clear" w:color="auto" w:fill="FFFFFF"/>
        <w:spacing w:after="0" w:line="240" w:lineRule="auto"/>
        <w:ind w:left="142"/>
        <w:contextualSpacing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</w:pPr>
      <w:r w:rsidRPr="008B06B0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  <w:t>ИНФОРМАЦИЯ О РАБОТЕ С ОБРАЩЕНИЯМИ ГРАЖДАН</w:t>
      </w:r>
      <w:r w:rsidR="00770FDA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  <w:t>:</w:t>
      </w:r>
    </w:p>
    <w:p w:rsidR="003A556E" w:rsidRPr="008B06B0" w:rsidRDefault="003A556E" w:rsidP="003A556E">
      <w:pPr>
        <w:shd w:val="clear" w:color="auto" w:fill="FFFFFF"/>
        <w:spacing w:after="0" w:line="240" w:lineRule="auto"/>
        <w:ind w:left="142"/>
        <w:contextualSpacing/>
        <w:rPr>
          <w:rFonts w:ascii="Times New Roman" w:eastAsia="Times New Roman" w:hAnsi="Times New Roman" w:cs="Times New Roman"/>
          <w:b/>
          <w:color w:val="000000"/>
          <w:spacing w:val="-4"/>
          <w:sz w:val="16"/>
          <w:szCs w:val="16"/>
          <w:lang w:eastAsia="ru-RU"/>
        </w:rPr>
      </w:pPr>
    </w:p>
    <w:p w:rsidR="003A556E" w:rsidRPr="008B06B0" w:rsidRDefault="003A556E" w:rsidP="003A556E">
      <w:pPr>
        <w:shd w:val="clear" w:color="auto" w:fill="FFFFFF"/>
        <w:spacing w:after="0" w:line="240" w:lineRule="auto"/>
        <w:ind w:left="142"/>
        <w:contextualSpacing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</w:pPr>
      <w:r w:rsidRPr="008B06B0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  <w:t>Количество обращений</w:t>
      </w:r>
      <w:r w:rsidR="00770FDA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  <w:t>:</w:t>
      </w:r>
    </w:p>
    <w:p w:rsidR="003A556E" w:rsidRPr="008B06B0" w:rsidRDefault="003A556E" w:rsidP="003A556E">
      <w:pPr>
        <w:shd w:val="clear" w:color="auto" w:fill="FFFFFF"/>
        <w:spacing w:after="0" w:line="240" w:lineRule="auto"/>
        <w:ind w:left="142"/>
        <w:contextualSpacing/>
        <w:rPr>
          <w:rFonts w:ascii="Times New Roman" w:eastAsia="Times New Roman" w:hAnsi="Times New Roman" w:cs="Times New Roman"/>
          <w:b/>
          <w:color w:val="000000"/>
          <w:spacing w:val="-4"/>
          <w:sz w:val="16"/>
          <w:szCs w:val="16"/>
          <w:lang w:eastAsia="ru-RU"/>
        </w:rPr>
      </w:pPr>
    </w:p>
    <w:p w:rsidR="003A556E" w:rsidRPr="00C4441E" w:rsidRDefault="003A556E" w:rsidP="003A556E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41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01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течение 2017 года проведено 24</w:t>
      </w:r>
      <w:r w:rsidRPr="00C44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824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риема, на которых поступило 16 </w:t>
      </w:r>
      <w:r w:rsidRPr="00C44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обращений граждан. </w:t>
      </w:r>
    </w:p>
    <w:tbl>
      <w:tblPr>
        <w:tblW w:w="9464" w:type="dxa"/>
        <w:tblLook w:val="04A0"/>
      </w:tblPr>
      <w:tblGrid>
        <w:gridCol w:w="2235"/>
        <w:gridCol w:w="1842"/>
        <w:gridCol w:w="2551"/>
        <w:gridCol w:w="2836"/>
      </w:tblGrid>
      <w:tr w:rsidR="003A556E" w:rsidRPr="008B06B0" w:rsidTr="00E839C2">
        <w:trPr>
          <w:trHeight w:val="240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56E" w:rsidRPr="00C4441E" w:rsidRDefault="003A556E" w:rsidP="00E83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4441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Период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56E" w:rsidRPr="00C4441E" w:rsidRDefault="003A556E" w:rsidP="00E83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pacing w:val="-2"/>
              </w:rPr>
            </w:pPr>
            <w:r w:rsidRPr="00C4441E">
              <w:rPr>
                <w:rFonts w:ascii="Times New Roman" w:eastAsia="Times New Roman" w:hAnsi="Times New Roman" w:cs="Times New Roman"/>
                <w:spacing w:val="-2"/>
                <w:sz w:val="24"/>
              </w:rPr>
              <w:t>Количество приёмов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56E" w:rsidRPr="00C4441E" w:rsidRDefault="003A556E" w:rsidP="00E83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4441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Количество обращений</w:t>
            </w:r>
          </w:p>
        </w:tc>
      </w:tr>
      <w:tr w:rsidR="003A556E" w:rsidRPr="008B06B0" w:rsidTr="00E839C2">
        <w:trPr>
          <w:trHeight w:val="300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56E" w:rsidRPr="00C4441E" w:rsidRDefault="003A556E" w:rsidP="00E839C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56E" w:rsidRPr="00C4441E" w:rsidRDefault="003A556E" w:rsidP="00E839C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56E" w:rsidRPr="00C4441E" w:rsidRDefault="003A556E" w:rsidP="00E83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pacing w:val="-2"/>
              </w:rPr>
            </w:pPr>
            <w:r w:rsidRPr="00C4441E">
              <w:rPr>
                <w:rFonts w:ascii="Times New Roman" w:eastAsia="Times New Roman" w:hAnsi="Times New Roman" w:cs="Times New Roman"/>
                <w:spacing w:val="-2"/>
              </w:rPr>
              <w:t>коллективных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56E" w:rsidRPr="00C4441E" w:rsidRDefault="003A556E" w:rsidP="00E83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pacing w:val="-2"/>
              </w:rPr>
            </w:pPr>
            <w:r w:rsidRPr="00C4441E">
              <w:rPr>
                <w:rFonts w:ascii="Times New Roman" w:eastAsia="Times New Roman" w:hAnsi="Times New Roman" w:cs="Times New Roman"/>
                <w:spacing w:val="-2"/>
              </w:rPr>
              <w:t>личных</w:t>
            </w:r>
          </w:p>
        </w:tc>
      </w:tr>
      <w:tr w:rsidR="003A556E" w:rsidRPr="008B06B0" w:rsidTr="00E839C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56E" w:rsidRPr="00C4441E" w:rsidRDefault="003A556E" w:rsidP="00E839C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41E">
              <w:rPr>
                <w:rFonts w:ascii="Times New Roman" w:eastAsia="Times New Roman" w:hAnsi="Times New Roman" w:cs="Times New Roman"/>
                <w:sz w:val="24"/>
                <w:szCs w:val="24"/>
              </w:rPr>
              <w:t>1 квартал 2017 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56E" w:rsidRPr="00C4441E" w:rsidRDefault="001357D7" w:rsidP="00E83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56E" w:rsidRPr="00C4441E" w:rsidRDefault="00F26A20" w:rsidP="00E83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56E" w:rsidRPr="00C4441E" w:rsidRDefault="00496808" w:rsidP="00E83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</w:tr>
      <w:tr w:rsidR="003A556E" w:rsidRPr="008B06B0" w:rsidTr="00E839C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56E" w:rsidRPr="00C4441E" w:rsidRDefault="003A556E" w:rsidP="00E839C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41E">
              <w:rPr>
                <w:rFonts w:ascii="Times New Roman" w:eastAsia="Times New Roman" w:hAnsi="Times New Roman" w:cs="Times New Roman"/>
                <w:sz w:val="24"/>
                <w:szCs w:val="24"/>
              </w:rPr>
              <w:t>2 квартал 2017 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56E" w:rsidRPr="00C4441E" w:rsidRDefault="001357D7" w:rsidP="00E83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56E" w:rsidRPr="00C4441E" w:rsidRDefault="00F26A20" w:rsidP="00E83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-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56E" w:rsidRPr="00C4441E" w:rsidRDefault="00C83790" w:rsidP="00E83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</w:t>
            </w:r>
          </w:p>
        </w:tc>
      </w:tr>
      <w:tr w:rsidR="003A556E" w:rsidRPr="008B06B0" w:rsidTr="00E839C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56E" w:rsidRPr="00C4441E" w:rsidRDefault="003A556E" w:rsidP="00E839C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41E">
              <w:rPr>
                <w:rFonts w:ascii="Times New Roman" w:eastAsia="Times New Roman" w:hAnsi="Times New Roman" w:cs="Times New Roman"/>
                <w:sz w:val="24"/>
                <w:szCs w:val="24"/>
              </w:rPr>
              <w:t>3 квартал 2017 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56E" w:rsidRPr="00C4441E" w:rsidRDefault="001357D7" w:rsidP="00E83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56E" w:rsidRPr="00C4441E" w:rsidRDefault="00F26A20" w:rsidP="00E83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-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56E" w:rsidRPr="00C4441E" w:rsidRDefault="004501F6" w:rsidP="00E83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5</w:t>
            </w:r>
          </w:p>
        </w:tc>
      </w:tr>
      <w:tr w:rsidR="003A556E" w:rsidRPr="008B06B0" w:rsidTr="00E839C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56E" w:rsidRPr="00C4441E" w:rsidRDefault="003A556E" w:rsidP="00E839C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41E">
              <w:rPr>
                <w:rFonts w:ascii="Times New Roman" w:eastAsia="Times New Roman" w:hAnsi="Times New Roman" w:cs="Times New Roman"/>
                <w:sz w:val="24"/>
                <w:szCs w:val="24"/>
              </w:rPr>
              <w:t>4 квартал 2017 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56E" w:rsidRPr="00C4441E" w:rsidRDefault="001357D7" w:rsidP="00E83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56E" w:rsidRPr="00C4441E" w:rsidRDefault="00F26A20" w:rsidP="00E83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-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56E" w:rsidRPr="00C4441E" w:rsidRDefault="00F26A20" w:rsidP="00E83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6</w:t>
            </w:r>
          </w:p>
        </w:tc>
      </w:tr>
      <w:tr w:rsidR="003A556E" w:rsidRPr="008B06B0" w:rsidTr="00E839C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556E" w:rsidRPr="00C4441E" w:rsidRDefault="003A556E" w:rsidP="00E839C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441E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24"/>
                <w:szCs w:val="24"/>
              </w:rPr>
              <w:t>ИТОГО: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56E" w:rsidRPr="00C4441E" w:rsidRDefault="001357D7" w:rsidP="00E83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24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56E" w:rsidRPr="00C4441E" w:rsidRDefault="00F26A20" w:rsidP="00E83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                                         16</w:t>
            </w:r>
          </w:p>
        </w:tc>
      </w:tr>
    </w:tbl>
    <w:p w:rsidR="003A556E" w:rsidRDefault="003A556E" w:rsidP="003A556E">
      <w:pPr>
        <w:shd w:val="clear" w:color="auto" w:fill="FFFFFF"/>
        <w:spacing w:after="0" w:line="240" w:lineRule="auto"/>
        <w:ind w:left="142"/>
        <w:contextualSpacing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</w:pPr>
    </w:p>
    <w:p w:rsidR="003A556E" w:rsidRDefault="003A556E" w:rsidP="003A556E">
      <w:pPr>
        <w:shd w:val="clear" w:color="auto" w:fill="FFFFFF"/>
        <w:spacing w:after="0" w:line="240" w:lineRule="auto"/>
        <w:ind w:left="142"/>
        <w:contextualSpacing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</w:pPr>
      <w:r w:rsidRPr="008B06B0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  <w:t>Тематика обращений</w:t>
      </w:r>
      <w:r w:rsidR="00770FDA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  <w:t>:</w:t>
      </w:r>
    </w:p>
    <w:p w:rsidR="003A556E" w:rsidRPr="00CD4FC0" w:rsidRDefault="003A556E" w:rsidP="003A556E">
      <w:pPr>
        <w:shd w:val="clear" w:color="auto" w:fill="FFFFFF"/>
        <w:spacing w:after="0" w:line="240" w:lineRule="auto"/>
        <w:ind w:left="142"/>
        <w:contextualSpacing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</w:pPr>
    </w:p>
    <w:tbl>
      <w:tblPr>
        <w:tblStyle w:val="a6"/>
        <w:tblW w:w="9464" w:type="dxa"/>
        <w:tblLook w:val="04A0"/>
      </w:tblPr>
      <w:tblGrid>
        <w:gridCol w:w="7945"/>
        <w:gridCol w:w="1519"/>
      </w:tblGrid>
      <w:tr w:rsidR="003A556E" w:rsidRPr="008B06B0" w:rsidTr="006B0DBE">
        <w:tc>
          <w:tcPr>
            <w:tcW w:w="7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556E" w:rsidRPr="00C4441E" w:rsidRDefault="003A556E" w:rsidP="00E839C2">
            <w:pPr>
              <w:ind w:left="142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4441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556E" w:rsidRPr="00C4441E" w:rsidRDefault="003A556E" w:rsidP="00E839C2">
            <w:pPr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4441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Количество обращений</w:t>
            </w:r>
          </w:p>
        </w:tc>
      </w:tr>
      <w:tr w:rsidR="003A556E" w:rsidRPr="008B06B0" w:rsidTr="006B0DBE">
        <w:trPr>
          <w:trHeight w:val="302"/>
        </w:trPr>
        <w:tc>
          <w:tcPr>
            <w:tcW w:w="7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556E" w:rsidRPr="00C4441E" w:rsidRDefault="003A556E" w:rsidP="00E839C2">
            <w:pPr>
              <w:ind w:left="142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4"/>
                <w:szCs w:val="24"/>
                <w:lang w:eastAsia="ru-RU"/>
              </w:rPr>
            </w:pPr>
            <w:r w:rsidRPr="00C4441E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4"/>
                <w:szCs w:val="24"/>
                <w:lang w:eastAsia="ru-RU"/>
              </w:rPr>
              <w:t>Ремонты в доме и благоустройство придомовой территории</w:t>
            </w:r>
          </w:p>
        </w:tc>
        <w:tc>
          <w:tcPr>
            <w:tcW w:w="1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556E" w:rsidRPr="00C4441E" w:rsidRDefault="000B2327" w:rsidP="00E839C2">
            <w:pPr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</w:t>
            </w:r>
          </w:p>
        </w:tc>
      </w:tr>
      <w:tr w:rsidR="003A556E" w:rsidRPr="008B06B0" w:rsidTr="006B0DBE">
        <w:tc>
          <w:tcPr>
            <w:tcW w:w="7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556E" w:rsidRPr="00C4441E" w:rsidRDefault="003A556E" w:rsidP="00E839C2">
            <w:pPr>
              <w:ind w:left="142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4"/>
                <w:szCs w:val="24"/>
                <w:lang w:eastAsia="ru-RU"/>
              </w:rPr>
            </w:pPr>
            <w:r w:rsidRPr="00C4441E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4"/>
                <w:szCs w:val="24"/>
                <w:lang w:eastAsia="ru-RU"/>
              </w:rPr>
              <w:t>Плата за жильё и коммунальные услуги</w:t>
            </w:r>
          </w:p>
        </w:tc>
        <w:tc>
          <w:tcPr>
            <w:tcW w:w="1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556E" w:rsidRPr="00C4441E" w:rsidRDefault="003A556E" w:rsidP="00E839C2">
            <w:pPr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  <w:tr w:rsidR="003A556E" w:rsidRPr="008B06B0" w:rsidTr="006B0DBE">
        <w:tc>
          <w:tcPr>
            <w:tcW w:w="7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556E" w:rsidRPr="00C4441E" w:rsidRDefault="003A556E" w:rsidP="00E839C2">
            <w:pPr>
              <w:ind w:left="142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4"/>
                <w:szCs w:val="24"/>
                <w:lang w:eastAsia="ru-RU"/>
              </w:rPr>
            </w:pPr>
            <w:r w:rsidRPr="00C4441E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4"/>
                <w:szCs w:val="24"/>
                <w:lang w:eastAsia="ru-RU"/>
              </w:rPr>
              <w:t xml:space="preserve">Ремонт дорог и межквартальных проездов </w:t>
            </w:r>
          </w:p>
        </w:tc>
        <w:tc>
          <w:tcPr>
            <w:tcW w:w="1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556E" w:rsidRPr="00C4441E" w:rsidRDefault="006B0DBE" w:rsidP="00E839C2">
            <w:pPr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</w:t>
            </w:r>
          </w:p>
        </w:tc>
      </w:tr>
      <w:tr w:rsidR="004043EA" w:rsidRPr="008B06B0" w:rsidTr="006B0DBE">
        <w:tc>
          <w:tcPr>
            <w:tcW w:w="7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43EA" w:rsidRPr="00C4441E" w:rsidRDefault="004043EA" w:rsidP="00E839C2">
            <w:pPr>
              <w:ind w:left="142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4"/>
                <w:szCs w:val="24"/>
                <w:lang w:eastAsia="ru-RU"/>
              </w:rPr>
              <w:t>Благоустройство городской территории, парки, скверы и т.д.</w:t>
            </w:r>
          </w:p>
        </w:tc>
        <w:tc>
          <w:tcPr>
            <w:tcW w:w="1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43EA" w:rsidRDefault="004043EA" w:rsidP="00E839C2">
            <w:pPr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2</w:t>
            </w:r>
          </w:p>
        </w:tc>
      </w:tr>
      <w:tr w:rsidR="003A556E" w:rsidRPr="008B06B0" w:rsidTr="006B0DBE">
        <w:tc>
          <w:tcPr>
            <w:tcW w:w="7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556E" w:rsidRPr="00C4441E" w:rsidRDefault="003A556E" w:rsidP="00E839C2">
            <w:pPr>
              <w:ind w:left="142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4"/>
                <w:szCs w:val="24"/>
                <w:lang w:eastAsia="ru-RU"/>
              </w:rPr>
            </w:pPr>
            <w:r w:rsidRPr="00C4441E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4"/>
                <w:szCs w:val="24"/>
                <w:lang w:eastAsia="ru-RU"/>
              </w:rPr>
              <w:t xml:space="preserve">Работа муниципальных предприятий и учреждений </w:t>
            </w:r>
          </w:p>
        </w:tc>
        <w:tc>
          <w:tcPr>
            <w:tcW w:w="1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556E" w:rsidRPr="00C4441E" w:rsidRDefault="003A556E" w:rsidP="00E839C2">
            <w:pPr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  <w:tr w:rsidR="003A556E" w:rsidRPr="008B06B0" w:rsidTr="006B0DBE">
        <w:tc>
          <w:tcPr>
            <w:tcW w:w="7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556E" w:rsidRPr="00C4441E" w:rsidRDefault="003A556E" w:rsidP="00E839C2">
            <w:pPr>
              <w:ind w:left="142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4"/>
                <w:szCs w:val="24"/>
                <w:lang w:eastAsia="ru-RU"/>
              </w:rPr>
            </w:pPr>
            <w:r w:rsidRPr="00C4441E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4"/>
                <w:szCs w:val="24"/>
                <w:lang w:eastAsia="ru-RU"/>
              </w:rPr>
              <w:t>Развитие спорта, спортивных секций и объектов</w:t>
            </w:r>
          </w:p>
        </w:tc>
        <w:tc>
          <w:tcPr>
            <w:tcW w:w="1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556E" w:rsidRPr="00C4441E" w:rsidRDefault="003A556E" w:rsidP="00E839C2">
            <w:pPr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  <w:tr w:rsidR="003A556E" w:rsidRPr="008B06B0" w:rsidTr="006B0DBE">
        <w:tc>
          <w:tcPr>
            <w:tcW w:w="7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556E" w:rsidRPr="00C4441E" w:rsidRDefault="003A556E" w:rsidP="00E839C2">
            <w:pPr>
              <w:ind w:left="142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4"/>
                <w:szCs w:val="24"/>
                <w:lang w:eastAsia="ru-RU"/>
              </w:rPr>
            </w:pPr>
            <w:r w:rsidRPr="00C4441E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4"/>
                <w:szCs w:val="24"/>
                <w:lang w:eastAsia="ru-RU"/>
              </w:rPr>
              <w:t>Установка и ремонт детских и спортивных площадок</w:t>
            </w:r>
          </w:p>
        </w:tc>
        <w:tc>
          <w:tcPr>
            <w:tcW w:w="1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556E" w:rsidRPr="00C4441E" w:rsidRDefault="00F26A20" w:rsidP="00E839C2">
            <w:pPr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</w:p>
        </w:tc>
      </w:tr>
      <w:tr w:rsidR="003A556E" w:rsidRPr="008B06B0" w:rsidTr="006B0DBE">
        <w:tc>
          <w:tcPr>
            <w:tcW w:w="7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556E" w:rsidRPr="00C4441E" w:rsidRDefault="003A556E" w:rsidP="00E839C2">
            <w:pPr>
              <w:ind w:left="142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4"/>
                <w:szCs w:val="24"/>
                <w:lang w:eastAsia="ru-RU"/>
              </w:rPr>
            </w:pPr>
            <w:r w:rsidRPr="00C4441E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4"/>
                <w:szCs w:val="24"/>
                <w:lang w:eastAsia="ru-RU"/>
              </w:rPr>
              <w:t>Соц. помощь и льготы</w:t>
            </w:r>
          </w:p>
        </w:tc>
        <w:tc>
          <w:tcPr>
            <w:tcW w:w="1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556E" w:rsidRPr="00C4441E" w:rsidRDefault="003A556E" w:rsidP="00E839C2">
            <w:pPr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  <w:tr w:rsidR="003A556E" w:rsidRPr="008B06B0" w:rsidTr="006B0DBE">
        <w:tc>
          <w:tcPr>
            <w:tcW w:w="7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556E" w:rsidRPr="00C4441E" w:rsidRDefault="006B0DBE" w:rsidP="00E839C2">
            <w:pPr>
              <w:ind w:left="142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4"/>
                <w:szCs w:val="24"/>
                <w:lang w:eastAsia="ru-RU"/>
              </w:rPr>
              <w:t>Б</w:t>
            </w:r>
            <w:r w:rsidR="00C83790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4"/>
                <w:szCs w:val="24"/>
                <w:lang w:eastAsia="ru-RU"/>
              </w:rPr>
              <w:t>лаготворительная помощь</w:t>
            </w:r>
          </w:p>
        </w:tc>
        <w:tc>
          <w:tcPr>
            <w:tcW w:w="1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556E" w:rsidRPr="00C4441E" w:rsidRDefault="006B0DBE" w:rsidP="00E839C2">
            <w:pPr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</w:p>
        </w:tc>
      </w:tr>
      <w:tr w:rsidR="006B0DBE" w:rsidRPr="008B06B0" w:rsidTr="006B0DBE">
        <w:tc>
          <w:tcPr>
            <w:tcW w:w="7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0DBE" w:rsidRPr="00C4441E" w:rsidRDefault="006B0DBE" w:rsidP="00E839C2">
            <w:pPr>
              <w:ind w:left="142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4"/>
                <w:szCs w:val="24"/>
                <w:lang w:eastAsia="ru-RU"/>
              </w:rPr>
            </w:pPr>
            <w:r w:rsidRPr="00C4441E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4"/>
                <w:szCs w:val="24"/>
                <w:lang w:eastAsia="ru-RU"/>
              </w:rPr>
              <w:t>Прочие обращения</w:t>
            </w:r>
          </w:p>
        </w:tc>
        <w:tc>
          <w:tcPr>
            <w:tcW w:w="1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0DBE" w:rsidRDefault="006B0DBE" w:rsidP="00E839C2">
            <w:pPr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</w:p>
        </w:tc>
      </w:tr>
    </w:tbl>
    <w:p w:rsidR="0022230F" w:rsidRDefault="0022230F" w:rsidP="00C44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FC0" w:rsidRPr="00C4441E" w:rsidRDefault="00CD4FC0" w:rsidP="00C44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41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Федеральным законом от 02.05.2006 № 59-ФЗ «О порядке рассмотрения обращений граждан Российской Федерации» депутатом направлены обращения граждан в соответствующие органы или соответствующему должностному лицу, в компетенцию которых входит решение поставленных в обращении вопросов:</w:t>
      </w:r>
    </w:p>
    <w:p w:rsidR="0022230F" w:rsidRDefault="0022230F" w:rsidP="008C5B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54E6" w:rsidRPr="00C4441E" w:rsidRDefault="00C4441E" w:rsidP="008C5B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336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B4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7F0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ервому замес</w:t>
      </w:r>
      <w:r w:rsidR="008C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тителю главы администрации В.П. </w:t>
      </w:r>
      <w:proofErr w:type="spellStart"/>
      <w:r w:rsidR="007F0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Шанину</w:t>
      </w:r>
      <w:proofErr w:type="spellEnd"/>
      <w:r w:rsidR="007F0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направлено коллективное обращение жителей,</w:t>
      </w:r>
      <w:r w:rsidR="008C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благоустройству придомовой те</w:t>
      </w:r>
      <w:r w:rsidR="002223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рритории по ул. Юбилейной</w:t>
      </w:r>
      <w:r w:rsidR="008C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 104.</w:t>
      </w:r>
    </w:p>
    <w:p w:rsidR="00B554E6" w:rsidRPr="00C4441E" w:rsidRDefault="00C4441E" w:rsidP="00C44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7F0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B4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7F0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лаве города Березники С.П. Дьякову направ</w:t>
      </w:r>
      <w:r w:rsidR="005B4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 запрос по</w:t>
      </w:r>
      <w:r w:rsidR="00397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обращению заявителя</w:t>
      </w:r>
      <w:r w:rsidR="007F0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получении информации</w:t>
      </w:r>
      <w:r w:rsidR="000B2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97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0B2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правомерности деятельности магазина</w:t>
      </w:r>
      <w:r w:rsidR="002223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-бара по ул. 30 лет Победы, 29</w:t>
      </w:r>
      <w:r w:rsidR="007F0C33" w:rsidRPr="00C444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554E6" w:rsidRPr="00C4441E" w:rsidRDefault="00C4441E" w:rsidP="00C44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</w:t>
      </w:r>
      <w:r w:rsidR="00336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97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0B2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ервому заместителю главы админ</w:t>
      </w:r>
      <w:r w:rsidR="00397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истрации В.П. </w:t>
      </w:r>
      <w:proofErr w:type="spellStart"/>
      <w:r w:rsidR="00397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Шанину</w:t>
      </w:r>
      <w:proofErr w:type="spellEnd"/>
      <w:r w:rsidR="00397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 запрос п</w:t>
      </w:r>
      <w:r w:rsidR="000B2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="00397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обращению заявителя о </w:t>
      </w:r>
      <w:r w:rsidR="000B2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благоустройстве территории межквартального проезда</w:t>
      </w:r>
      <w:r w:rsidR="00336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B2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установке</w:t>
      </w:r>
      <w:r w:rsidR="00336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противоскоростных неровностей и предупреждающих знаков «Зебра»</w:t>
      </w:r>
      <w:r w:rsidR="00397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4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районе МАДОУ «Детский сад №35», по адресу ул. 30 лет Победы 47</w:t>
      </w:r>
      <w:r w:rsidR="00B554E6" w:rsidRPr="00C444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554E6" w:rsidRPr="00C4441E" w:rsidRDefault="00C4441E" w:rsidP="00C44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336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749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36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ООО «Новинки» по вопросу благоустройства террит</w:t>
      </w:r>
      <w:r w:rsidR="00397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ории в районе</w:t>
      </w:r>
      <w:r w:rsidR="00397E3A" w:rsidRPr="00397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97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МАДОУ «Детский сад №35» </w:t>
      </w:r>
      <w:r w:rsidR="00EE5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адресу ул. 30 лет Победы 47, а также</w:t>
      </w:r>
      <w:r w:rsidR="008C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районе</w:t>
      </w:r>
      <w:r w:rsidR="00EE5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территорий у многоквартирных</w:t>
      </w:r>
      <w:r w:rsidR="002223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домов по ул. Юбилейной</w:t>
      </w:r>
      <w:r w:rsidR="00EE5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д.102, 104, ул. 30 лет Победы д. 43</w:t>
      </w:r>
      <w:r w:rsidR="00B554E6" w:rsidRPr="00C444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B24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554E6" w:rsidRDefault="00C4441E" w:rsidP="001749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1749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4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EE5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ервому заместителю главы адми</w:t>
      </w:r>
      <w:r w:rsidR="00B24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нистрации В.П. </w:t>
      </w:r>
      <w:proofErr w:type="spellStart"/>
      <w:r w:rsidR="00B24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Шанину</w:t>
      </w:r>
      <w:proofErr w:type="spellEnd"/>
      <w:r w:rsidR="00B24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 запрос на обращение заявителя </w:t>
      </w:r>
      <w:r w:rsidR="00EE5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благоустройстве муниципальной территории, расположенной между </w:t>
      </w:r>
      <w:r w:rsidR="003715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МАДОУ «Д</w:t>
      </w:r>
      <w:r w:rsidR="00EE5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етским садом №78</w:t>
      </w:r>
      <w:r w:rsidR="003715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2223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r w:rsidR="008C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Пятилетки 97</w:t>
      </w:r>
      <w:r w:rsidR="001749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715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МАО «СОШ С УИОП №3»</w:t>
      </w:r>
      <w:r w:rsidR="002223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r w:rsidR="003B1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ул. Мира 48</w:t>
      </w:r>
      <w:r w:rsidR="002223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715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749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223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МЖД</w:t>
      </w:r>
      <w:r w:rsidR="001749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ул. Мира д.40, 42, ул. Пятилетки</w:t>
      </w:r>
      <w:r w:rsidR="003715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д. </w:t>
      </w:r>
      <w:r w:rsidR="001749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91</w:t>
      </w:r>
      <w:r w:rsidR="00B554E6" w:rsidRPr="00C444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7499D" w:rsidRDefault="0017499D" w:rsidP="001749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r w:rsidR="00B24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ачальнику межрайонного территориального управления №6 Министерства социального развития Пермского края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Романенковой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Л.И. направлен запрос по поводу оказания социальной помощи многоде</w:t>
      </w:r>
      <w:r w:rsidR="002223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тной малоимущей матери одиночке;</w:t>
      </w:r>
    </w:p>
    <w:p w:rsidR="0037154F" w:rsidRDefault="0037154F" w:rsidP="001749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Заместителю главы администрации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Якину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А.А. отправл</w:t>
      </w:r>
      <w:r w:rsidR="00824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 запрос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организации дорожного движения</w:t>
      </w:r>
      <w:r w:rsidR="00FF4F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межквартальном проезде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районе МАО «СОШ С УИОП №3»</w:t>
      </w:r>
      <w:r w:rsidR="002223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</w:t>
      </w:r>
      <w:r w:rsidR="008C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ул. Мира д. 48,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МАДОУ «Детский сад №72»</w:t>
      </w:r>
      <w:r w:rsidR="002223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ул. Юбилейной</w:t>
      </w:r>
      <w:r w:rsidR="008C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 96</w:t>
      </w:r>
      <w:r w:rsidR="002223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B414A" w:rsidRDefault="005B414A" w:rsidP="001749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Начальнику управления благоустройства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Березники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Хомутовой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Л.М. направлено обращение заявителя по вопросу дальнейшего благоустройства «Солнечного бульвара».</w:t>
      </w:r>
    </w:p>
    <w:p w:rsidR="005C5238" w:rsidRDefault="005C5238" w:rsidP="005C5238">
      <w:pPr>
        <w:tabs>
          <w:tab w:val="left" w:pos="4035"/>
        </w:tabs>
        <w:ind w:left="420"/>
        <w:rPr>
          <w:rFonts w:ascii="Times New Roman" w:hAnsi="Times New Roman" w:cs="Times New Roman"/>
          <w:sz w:val="28"/>
          <w:szCs w:val="28"/>
        </w:rPr>
      </w:pPr>
      <w:r w:rsidRPr="003303A9">
        <w:rPr>
          <w:rFonts w:ascii="Times New Roman" w:hAnsi="Times New Roman" w:cs="Times New Roman"/>
          <w:sz w:val="28"/>
          <w:szCs w:val="28"/>
        </w:rPr>
        <w:t>Все о</w:t>
      </w:r>
      <w:r>
        <w:rPr>
          <w:rFonts w:ascii="Times New Roman" w:hAnsi="Times New Roman" w:cs="Times New Roman"/>
          <w:sz w:val="28"/>
          <w:szCs w:val="28"/>
        </w:rPr>
        <w:t xml:space="preserve">бращения рассмотрены, </w:t>
      </w:r>
      <w:r w:rsidRPr="003303A9">
        <w:rPr>
          <w:rFonts w:ascii="Times New Roman" w:hAnsi="Times New Roman" w:cs="Times New Roman"/>
          <w:sz w:val="28"/>
          <w:szCs w:val="28"/>
        </w:rPr>
        <w:t xml:space="preserve"> ответ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5A4850">
        <w:rPr>
          <w:rFonts w:ascii="Times New Roman" w:hAnsi="Times New Roman" w:cs="Times New Roman"/>
          <w:sz w:val="28"/>
          <w:szCs w:val="28"/>
        </w:rPr>
        <w:t xml:space="preserve"> </w:t>
      </w:r>
      <w:r w:rsidRPr="003303A9">
        <w:rPr>
          <w:rFonts w:ascii="Times New Roman" w:hAnsi="Times New Roman" w:cs="Times New Roman"/>
          <w:sz w:val="28"/>
          <w:szCs w:val="28"/>
        </w:rPr>
        <w:t>направлен</w:t>
      </w:r>
      <w:r>
        <w:rPr>
          <w:rFonts w:ascii="Times New Roman" w:hAnsi="Times New Roman" w:cs="Times New Roman"/>
          <w:sz w:val="28"/>
          <w:szCs w:val="28"/>
        </w:rPr>
        <w:t xml:space="preserve">ы  заявителям в </w:t>
      </w:r>
      <w:r w:rsidRPr="003303A9">
        <w:rPr>
          <w:rFonts w:ascii="Times New Roman" w:hAnsi="Times New Roman" w:cs="Times New Roman"/>
          <w:sz w:val="28"/>
          <w:szCs w:val="28"/>
        </w:rPr>
        <w:t>установ</w:t>
      </w:r>
      <w:r>
        <w:rPr>
          <w:rFonts w:ascii="Times New Roman" w:hAnsi="Times New Roman" w:cs="Times New Roman"/>
          <w:sz w:val="28"/>
          <w:szCs w:val="28"/>
        </w:rPr>
        <w:t>ленные законом сроки.</w:t>
      </w:r>
    </w:p>
    <w:p w:rsidR="00D67902" w:rsidRPr="00D67902" w:rsidRDefault="00D67902" w:rsidP="00C444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9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В ОКРУГЕ</w:t>
      </w:r>
      <w:r w:rsidR="00770F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D67902" w:rsidRPr="00D67902" w:rsidRDefault="00D67902" w:rsidP="00C444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1392" w:rsidRDefault="00D67902" w:rsidP="00C444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41E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201</w:t>
      </w:r>
      <w:r w:rsidR="00D919AB" w:rsidRPr="00C4441E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C44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депутатом </w:t>
      </w:r>
      <w:r w:rsidR="00D919AB" w:rsidRPr="00C4441E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ежемесячно</w:t>
      </w:r>
      <w:r w:rsidRPr="00C44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проводился </w:t>
      </w:r>
      <w:r w:rsidR="00001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прием жителей округа по адресу: ул. Мира, д. 50 .                                                      </w:t>
      </w:r>
    </w:p>
    <w:p w:rsidR="00D67902" w:rsidRPr="00C4441E" w:rsidRDefault="00001392" w:rsidP="00C444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График приема: приём депутатом – каждый третий вторник месяца</w:t>
      </w:r>
      <w:r w:rsidR="00561A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18.00 до 19.30 час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 приём помощника депутата – каждый второй понедельник месяца</w:t>
      </w:r>
      <w:r w:rsidR="00561A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17.00 до 18.00 час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D4FC0" w:rsidRPr="00C12BBD" w:rsidRDefault="00CD4FC0" w:rsidP="00C4441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</w:pPr>
    </w:p>
    <w:p w:rsidR="003C5D1A" w:rsidRPr="00B95365" w:rsidRDefault="00C0312D" w:rsidP="00164EE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953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</w:t>
      </w:r>
      <w:r w:rsidR="003C5D1A" w:rsidRPr="00B953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еятельность депутата в округе велась по основным направлениям:</w:t>
      </w:r>
    </w:p>
    <w:p w:rsidR="00B95365" w:rsidRPr="00164EE0" w:rsidRDefault="00B95365" w:rsidP="00B95365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C4441E" w:rsidRPr="00B953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B95365">
        <w:rPr>
          <w:rFonts w:ascii="Times New Roman" w:hAnsi="Times New Roman" w:cs="Times New Roman"/>
          <w:sz w:val="28"/>
          <w:szCs w:val="28"/>
        </w:rPr>
        <w:t xml:space="preserve"> Решени</w:t>
      </w:r>
      <w:r w:rsidR="003816BD">
        <w:rPr>
          <w:rFonts w:ascii="Times New Roman" w:hAnsi="Times New Roman" w:cs="Times New Roman"/>
          <w:sz w:val="28"/>
          <w:szCs w:val="28"/>
        </w:rPr>
        <w:t>е существующих проблем в округе;</w:t>
      </w:r>
    </w:p>
    <w:p w:rsidR="00C4441E" w:rsidRPr="00B95365" w:rsidRDefault="00B95365" w:rsidP="00B953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4441E" w:rsidRPr="00B953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B95365">
        <w:rPr>
          <w:rFonts w:ascii="Times New Roman" w:hAnsi="Times New Roman" w:cs="Times New Roman"/>
          <w:sz w:val="28"/>
          <w:szCs w:val="28"/>
        </w:rPr>
        <w:t xml:space="preserve"> О</w:t>
      </w:r>
      <w:r w:rsidR="00C96436">
        <w:rPr>
          <w:rFonts w:ascii="Times New Roman" w:hAnsi="Times New Roman" w:cs="Times New Roman"/>
          <w:sz w:val="28"/>
          <w:szCs w:val="28"/>
        </w:rPr>
        <w:t>бследование состояния муниципальных</w:t>
      </w:r>
      <w:r w:rsidRPr="00B95365">
        <w:rPr>
          <w:rFonts w:ascii="Times New Roman" w:hAnsi="Times New Roman" w:cs="Times New Roman"/>
          <w:sz w:val="28"/>
          <w:szCs w:val="28"/>
        </w:rPr>
        <w:t xml:space="preserve"> дорог в округе, </w:t>
      </w:r>
      <w:r w:rsidR="00C96436">
        <w:rPr>
          <w:rFonts w:ascii="Times New Roman" w:hAnsi="Times New Roman" w:cs="Times New Roman"/>
          <w:sz w:val="28"/>
          <w:szCs w:val="28"/>
        </w:rPr>
        <w:t>в целях выявления</w:t>
      </w:r>
      <w:r w:rsidRPr="00B95365">
        <w:rPr>
          <w:rFonts w:ascii="Times New Roman" w:hAnsi="Times New Roman" w:cs="Times New Roman"/>
          <w:sz w:val="28"/>
          <w:szCs w:val="28"/>
        </w:rPr>
        <w:t xml:space="preserve"> проблемных участков требующих срочного ремонта</w:t>
      </w:r>
      <w:r w:rsidR="003F2793">
        <w:rPr>
          <w:rFonts w:ascii="Times New Roman" w:hAnsi="Times New Roman" w:cs="Times New Roman"/>
          <w:sz w:val="28"/>
          <w:szCs w:val="28"/>
        </w:rPr>
        <w:t>;</w:t>
      </w:r>
    </w:p>
    <w:p w:rsidR="003816BD" w:rsidRDefault="00B95365" w:rsidP="003816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</w:t>
      </w:r>
      <w:r w:rsidR="00C4441E" w:rsidRPr="00B953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381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4441E" w:rsidRPr="00B953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95365">
        <w:rPr>
          <w:rFonts w:ascii="Times New Roman" w:hAnsi="Times New Roman" w:cs="Times New Roman"/>
          <w:sz w:val="28"/>
          <w:szCs w:val="28"/>
        </w:rPr>
        <w:t xml:space="preserve"> </w:t>
      </w:r>
      <w:r w:rsidR="003816BD">
        <w:rPr>
          <w:rFonts w:ascii="Times New Roman" w:hAnsi="Times New Roman" w:cs="Times New Roman"/>
          <w:sz w:val="28"/>
          <w:szCs w:val="28"/>
        </w:rPr>
        <w:t>Благоустройство придомовых</w:t>
      </w:r>
      <w:r w:rsidR="003F2793">
        <w:rPr>
          <w:rFonts w:ascii="Times New Roman" w:hAnsi="Times New Roman" w:cs="Times New Roman"/>
          <w:sz w:val="28"/>
          <w:szCs w:val="28"/>
        </w:rPr>
        <w:t xml:space="preserve"> и муниципальных</w:t>
      </w:r>
      <w:r w:rsidR="003816BD">
        <w:rPr>
          <w:rFonts w:ascii="Times New Roman" w:hAnsi="Times New Roman" w:cs="Times New Roman"/>
          <w:sz w:val="28"/>
          <w:szCs w:val="28"/>
        </w:rPr>
        <w:t xml:space="preserve"> территорий</w:t>
      </w:r>
      <w:r w:rsidR="003F2793">
        <w:rPr>
          <w:rFonts w:ascii="Times New Roman" w:hAnsi="Times New Roman" w:cs="Times New Roman"/>
          <w:sz w:val="28"/>
          <w:szCs w:val="28"/>
        </w:rPr>
        <w:t xml:space="preserve"> округа</w:t>
      </w:r>
      <w:r w:rsidR="003816BD">
        <w:rPr>
          <w:rFonts w:ascii="Times New Roman" w:hAnsi="Times New Roman" w:cs="Times New Roman"/>
          <w:sz w:val="28"/>
          <w:szCs w:val="28"/>
        </w:rPr>
        <w:t>, озеленение, освещение дворов и улиц</w:t>
      </w:r>
      <w:r w:rsidR="007A2D8E">
        <w:rPr>
          <w:rFonts w:ascii="Times New Roman" w:hAnsi="Times New Roman" w:cs="Times New Roman"/>
          <w:sz w:val="28"/>
          <w:szCs w:val="28"/>
        </w:rPr>
        <w:t xml:space="preserve">, создание комфортных условий для проживания. </w:t>
      </w:r>
      <w:r w:rsidR="003816BD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3816BD" w:rsidRDefault="003816BD" w:rsidP="003816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64E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4.</w:t>
      </w:r>
      <w:r w:rsidR="00164EE0">
        <w:rPr>
          <w:rFonts w:ascii="Times New Roman" w:hAnsi="Times New Roman" w:cs="Times New Roman"/>
          <w:sz w:val="28"/>
          <w:szCs w:val="28"/>
        </w:rPr>
        <w:t xml:space="preserve"> Решение вопросов в области ЖКХ;</w:t>
      </w:r>
    </w:p>
    <w:p w:rsidR="00164EE0" w:rsidRDefault="00164EE0" w:rsidP="003816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5. Развитие массового спорта в округе;</w:t>
      </w:r>
    </w:p>
    <w:p w:rsidR="00164EE0" w:rsidRDefault="00164EE0" w:rsidP="003816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6.</w:t>
      </w:r>
      <w:r w:rsidR="007A2D8E">
        <w:rPr>
          <w:rFonts w:ascii="Times New Roman" w:hAnsi="Times New Roman" w:cs="Times New Roman"/>
          <w:sz w:val="28"/>
          <w:szCs w:val="28"/>
        </w:rPr>
        <w:t xml:space="preserve"> Организация досуга и </w:t>
      </w:r>
      <w:r w:rsidR="00BC00C8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овлечение жителей </w:t>
      </w:r>
      <w:r w:rsidR="003F2793">
        <w:rPr>
          <w:rFonts w:ascii="Times New Roman" w:hAnsi="Times New Roman" w:cs="Times New Roman"/>
          <w:sz w:val="28"/>
          <w:szCs w:val="28"/>
        </w:rPr>
        <w:t>в общественную жизнь округа;</w:t>
      </w:r>
    </w:p>
    <w:p w:rsidR="00164EE0" w:rsidRDefault="00D0468A" w:rsidP="003816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7</w:t>
      </w:r>
      <w:r w:rsidR="00164EE0">
        <w:rPr>
          <w:rFonts w:ascii="Times New Roman" w:hAnsi="Times New Roman" w:cs="Times New Roman"/>
          <w:sz w:val="28"/>
          <w:szCs w:val="28"/>
        </w:rPr>
        <w:t xml:space="preserve">. Оказание </w:t>
      </w:r>
      <w:r w:rsidR="007A2D8E">
        <w:rPr>
          <w:rFonts w:ascii="Times New Roman" w:hAnsi="Times New Roman" w:cs="Times New Roman"/>
          <w:sz w:val="28"/>
          <w:szCs w:val="28"/>
        </w:rPr>
        <w:t xml:space="preserve">помощи и </w:t>
      </w:r>
      <w:r w:rsidR="00164EE0">
        <w:rPr>
          <w:rFonts w:ascii="Times New Roman" w:hAnsi="Times New Roman" w:cs="Times New Roman"/>
          <w:sz w:val="28"/>
          <w:szCs w:val="28"/>
        </w:rPr>
        <w:t>поддержки образовательным учреждениям</w:t>
      </w:r>
      <w:r w:rsidR="007A2D8E">
        <w:rPr>
          <w:rFonts w:ascii="Times New Roman" w:hAnsi="Times New Roman" w:cs="Times New Roman"/>
          <w:sz w:val="28"/>
          <w:szCs w:val="28"/>
        </w:rPr>
        <w:t xml:space="preserve"> и ветеранам</w:t>
      </w:r>
      <w:r w:rsidR="00F94154">
        <w:rPr>
          <w:rFonts w:ascii="Times New Roman" w:hAnsi="Times New Roman" w:cs="Times New Roman"/>
          <w:sz w:val="28"/>
          <w:szCs w:val="28"/>
        </w:rPr>
        <w:t xml:space="preserve"> округа</w:t>
      </w:r>
      <w:r w:rsidR="00164EE0">
        <w:rPr>
          <w:rFonts w:ascii="Times New Roman" w:hAnsi="Times New Roman" w:cs="Times New Roman"/>
          <w:sz w:val="28"/>
          <w:szCs w:val="28"/>
        </w:rPr>
        <w:t>;</w:t>
      </w:r>
    </w:p>
    <w:p w:rsidR="00C4441E" w:rsidRPr="003816BD" w:rsidRDefault="003816BD" w:rsidP="003816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0468A">
        <w:rPr>
          <w:rFonts w:ascii="Times New Roman" w:hAnsi="Times New Roman" w:cs="Times New Roman"/>
          <w:sz w:val="28"/>
          <w:szCs w:val="28"/>
        </w:rPr>
        <w:t xml:space="preserve"> 8</w:t>
      </w:r>
      <w:r w:rsidR="00164EE0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>Оказание  благотворительной помощи</w:t>
      </w:r>
      <w:r w:rsidR="003F2793">
        <w:rPr>
          <w:rFonts w:ascii="Times New Roman" w:hAnsi="Times New Roman" w:cs="Times New Roman"/>
          <w:sz w:val="28"/>
          <w:szCs w:val="28"/>
        </w:rPr>
        <w:t xml:space="preserve"> некоммерческим</w:t>
      </w:r>
      <w:r w:rsidR="007A2D8E">
        <w:rPr>
          <w:rFonts w:ascii="Times New Roman" w:hAnsi="Times New Roman" w:cs="Times New Roman"/>
          <w:sz w:val="28"/>
          <w:szCs w:val="28"/>
        </w:rPr>
        <w:t xml:space="preserve"> и муниципальным</w:t>
      </w:r>
      <w:r w:rsidR="003F2793">
        <w:rPr>
          <w:rFonts w:ascii="Times New Roman" w:hAnsi="Times New Roman" w:cs="Times New Roman"/>
          <w:sz w:val="28"/>
          <w:szCs w:val="28"/>
        </w:rPr>
        <w:t xml:space="preserve">   организациям</w:t>
      </w:r>
      <w:r w:rsidR="00164EE0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441E" w:rsidRPr="00C4441E" w:rsidRDefault="00C4441E" w:rsidP="003816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2793" w:rsidRPr="003F2793" w:rsidRDefault="00C12BBD" w:rsidP="003F279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0E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Депутат информировал жителей округа</w:t>
      </w:r>
      <w:r w:rsidR="00B554E6" w:rsidRPr="00430E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407F76" w:rsidRPr="00430EB6" w:rsidRDefault="003F2793" w:rsidP="00430EB6">
      <w:pPr>
        <w:rPr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1.</w:t>
      </w:r>
      <w:r w:rsidR="00430EB6" w:rsidRPr="00430EB6">
        <w:rPr>
          <w:rFonts w:asciiTheme="majorHAnsi" w:hAnsiTheme="majorHAnsi"/>
          <w:sz w:val="28"/>
          <w:szCs w:val="28"/>
        </w:rPr>
        <w:t xml:space="preserve"> Во вре</w:t>
      </w:r>
      <w:r w:rsidR="00430EB6">
        <w:rPr>
          <w:rFonts w:asciiTheme="majorHAnsi" w:hAnsiTheme="majorHAnsi"/>
          <w:sz w:val="28"/>
          <w:szCs w:val="28"/>
        </w:rPr>
        <w:t>мя работы общественной приёмной;</w:t>
      </w:r>
      <w:r w:rsidR="00430EB6" w:rsidRPr="00430EB6">
        <w:rPr>
          <w:rFonts w:asciiTheme="majorHAnsi" w:hAnsiTheme="majorHAnsi"/>
          <w:sz w:val="28"/>
          <w:szCs w:val="28"/>
        </w:rPr>
        <w:t xml:space="preserve">                                                      </w:t>
      </w:r>
      <w:r>
        <w:rPr>
          <w:rFonts w:asciiTheme="majorHAnsi" w:hAnsiTheme="majorHAnsi"/>
          <w:sz w:val="28"/>
          <w:szCs w:val="28"/>
        </w:rPr>
        <w:t xml:space="preserve"> </w:t>
      </w:r>
      <w:r w:rsidR="00430EB6" w:rsidRPr="00430EB6">
        <w:rPr>
          <w:rFonts w:asciiTheme="majorHAnsi" w:hAnsiTheme="majorHAnsi"/>
          <w:sz w:val="28"/>
          <w:szCs w:val="28"/>
        </w:rPr>
        <w:t xml:space="preserve">2. На встречах с жителями округа;                                                                          </w:t>
      </w:r>
      <w:r w:rsidR="00430EB6">
        <w:rPr>
          <w:rFonts w:asciiTheme="majorHAnsi" w:hAnsiTheme="majorHAnsi"/>
          <w:sz w:val="28"/>
          <w:szCs w:val="28"/>
        </w:rPr>
        <w:t xml:space="preserve">     </w:t>
      </w:r>
      <w:r w:rsidR="00430EB6" w:rsidRPr="00430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430EB6" w:rsidRPr="00430EB6">
        <w:rPr>
          <w:rFonts w:asciiTheme="majorHAnsi" w:hAnsiTheme="majorHAnsi"/>
          <w:sz w:val="28"/>
          <w:szCs w:val="28"/>
        </w:rPr>
        <w:t xml:space="preserve"> Посредством информации, представленной на  стенде депутата;                                                                                                                  </w:t>
      </w:r>
    </w:p>
    <w:p w:rsidR="00B554E6" w:rsidRDefault="00B554E6" w:rsidP="003F279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2870" w:rsidRPr="003F2793" w:rsidRDefault="00C0312D" w:rsidP="003F2793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27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</w:t>
      </w:r>
      <w:r w:rsidR="00C8695F" w:rsidRPr="003F27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 содействии депутата выполнены обращения</w:t>
      </w:r>
      <w:r w:rsidRPr="003F27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граждан</w:t>
      </w:r>
      <w:r w:rsidR="009D2870" w:rsidRPr="003F27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 вопросам</w:t>
      </w:r>
      <w:r w:rsidR="00C8695F" w:rsidRPr="003F27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7A2D8E" w:rsidRDefault="007A2D8E" w:rsidP="00C44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441E" w:rsidRPr="00C4441E" w:rsidRDefault="00C4441E" w:rsidP="00C44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BC0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Собственники МЖД по ул.</w:t>
      </w:r>
      <w:r w:rsidR="00B87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Юбилейная д. 104 вступили в программу «Комфортная городская среда», в результате чего выполнена реконструкция прилегающей территории с организа</w:t>
      </w:r>
      <w:r w:rsidR="00F94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цией гостевой стоянки, установкой</w:t>
      </w:r>
      <w:r w:rsidR="00B87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детской игровой площадки, уличного освещения, скамеек и урн, а также</w:t>
      </w:r>
      <w:r w:rsidR="00F94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произведена</w:t>
      </w:r>
      <w:r w:rsidR="00B87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замена дорожного полотна и бордюрного камня</w:t>
      </w:r>
      <w:r w:rsidRPr="00C444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4441E" w:rsidRPr="00C4441E" w:rsidRDefault="00B87F19" w:rsidP="00C44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196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B2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60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обращени</w:t>
      </w:r>
      <w:r w:rsidR="009B2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F60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жительницы округа о нарушениях </w:t>
      </w:r>
      <w:r w:rsidR="009B2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F60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правомерности деятельности алкогольного магазина-бара по адресу ул. 30 лет Победы</w:t>
      </w:r>
      <w:r w:rsidR="009B2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F60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29</w:t>
      </w:r>
      <w:r w:rsidR="009B2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F94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данное</w:t>
      </w:r>
      <w:r w:rsidR="00196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60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помещение</w:t>
      </w:r>
      <w:r w:rsidR="00196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60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перепрофилировано на работу магазина</w:t>
      </w:r>
      <w:r w:rsidR="00196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мясными</w:t>
      </w:r>
      <w:r w:rsidR="00F60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</w:t>
      </w:r>
      <w:r w:rsidR="00196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уктами</w:t>
      </w:r>
      <w:r w:rsidR="00C4441E" w:rsidRPr="00C444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4441E" w:rsidRPr="00C4441E" w:rsidRDefault="00196C6D" w:rsidP="00C44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393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40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безопасност</w:t>
      </w:r>
      <w:r w:rsidR="00561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дорожного движения выполнено</w:t>
      </w:r>
      <w:r w:rsidR="009B2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223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</w:t>
      </w:r>
      <w:r w:rsidR="00A340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стройство пешеходного тротуара, искусственных дорожных неровностей, соответствующих дорожных знаков, в том числе «Внимание</w:t>
      </w:r>
      <w:r w:rsidR="009B2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A340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</w:t>
      </w:r>
      <w:r w:rsidR="009B2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="00A340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на  межквартальном  проезде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районе</w:t>
      </w:r>
      <w:r w:rsidRPr="00196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МАДОУ «Детск</w:t>
      </w:r>
      <w:r w:rsidR="009B2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r w:rsidR="00393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№35</w:t>
      </w:r>
      <w:r w:rsidR="00A340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494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МЖД по ул. </w:t>
      </w:r>
      <w:proofErr w:type="gramStart"/>
      <w:r w:rsidR="00494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Юбилейная</w:t>
      </w:r>
      <w:proofErr w:type="gramEnd"/>
      <w:r w:rsidR="009B2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93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102</w:t>
      </w:r>
      <w:r w:rsidR="00C4441E" w:rsidRPr="00C444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4441E" w:rsidRPr="00C4441E" w:rsidRDefault="00393D37" w:rsidP="00C44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Территориальным управлением №6 Министерства социального развития Пермского края оказана социальная помощь мног</w:t>
      </w:r>
      <w:r w:rsidR="00A75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одетной малообеспеченной семье для обеспечения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B4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первоклассника школьной формой</w:t>
      </w:r>
      <w:r w:rsidR="00C4441E" w:rsidRPr="00C444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75F97" w:rsidRDefault="00CB4F96" w:rsidP="00C44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5. УК ООО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Комфорт-Новинки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установлен дополнительный прожектор с защитной металлической сеткой в арке</w:t>
      </w:r>
      <w:r w:rsidR="00494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ул. </w:t>
      </w:r>
      <w:proofErr w:type="gramStart"/>
      <w:r w:rsidR="00494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Юбилейн</w:t>
      </w:r>
      <w:r w:rsidR="001F2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proofErr w:type="gramEnd"/>
      <w:r w:rsidR="001F2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F94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94;</w:t>
      </w:r>
    </w:p>
    <w:p w:rsidR="00C4441E" w:rsidRDefault="00A75F97" w:rsidP="00C44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УК ООО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Комфорт-Новинки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CB4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выполнены работы по установке деревянных оконных рам для 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сстановления двойного остеклен</w:t>
      </w:r>
      <w:r w:rsidR="00494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ия в подъезде №3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ул.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Юбилейн</w:t>
      </w:r>
      <w:r w:rsidR="001F2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proofErr w:type="gramEnd"/>
      <w:r w:rsidR="001F2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94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98</w:t>
      </w:r>
      <w:r w:rsidR="00C4441E" w:rsidRPr="00C444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8348A" w:rsidRDefault="00824FBA" w:rsidP="00C44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В целях безопасности дорожного движения на</w:t>
      </w:r>
      <w:r w:rsidR="00383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межквартальном проезде в</w:t>
      </w:r>
      <w:r w:rsidR="00F94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районе</w:t>
      </w:r>
      <w:r w:rsidR="00383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Пятилетки</w:t>
      </w:r>
      <w:r w:rsidR="001F2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83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87 оборудованы искусственные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противоскоростные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неровност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 дорожные знаки «Внимание</w:t>
      </w:r>
      <w:r w:rsidR="001F2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</w:t>
      </w:r>
      <w:r w:rsidR="001F2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824FBA" w:rsidRPr="00C4441E" w:rsidRDefault="00824FBA" w:rsidP="00C44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Выполнена реконструкция дороги по ул. 30 лет Победы от ул. Пятилетки до ул. Юбилейная.</w:t>
      </w:r>
    </w:p>
    <w:p w:rsidR="00F50E85" w:rsidRDefault="00F50E85" w:rsidP="00C4441E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554E6" w:rsidRPr="003F2793" w:rsidRDefault="00C60E99" w:rsidP="003F2793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2793">
        <w:rPr>
          <w:rFonts w:ascii="Times New Roman" w:hAnsi="Times New Roman" w:cs="Times New Roman"/>
          <w:b/>
          <w:sz w:val="28"/>
          <w:szCs w:val="28"/>
        </w:rPr>
        <w:t>При</w:t>
      </w:r>
      <w:r w:rsidR="00B554E6" w:rsidRPr="003F27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2793">
        <w:rPr>
          <w:rFonts w:ascii="Times New Roman" w:hAnsi="Times New Roman" w:cs="Times New Roman"/>
          <w:b/>
          <w:sz w:val="28"/>
          <w:szCs w:val="28"/>
        </w:rPr>
        <w:t xml:space="preserve">активном участии и привлечении личных средств </w:t>
      </w:r>
      <w:r w:rsidR="00B554E6" w:rsidRPr="003F2793">
        <w:rPr>
          <w:rFonts w:ascii="Times New Roman" w:hAnsi="Times New Roman" w:cs="Times New Roman"/>
          <w:b/>
          <w:sz w:val="28"/>
          <w:szCs w:val="28"/>
        </w:rPr>
        <w:t xml:space="preserve">депутата </w:t>
      </w:r>
      <w:r w:rsidRPr="003F2793">
        <w:rPr>
          <w:rFonts w:ascii="Times New Roman" w:hAnsi="Times New Roman" w:cs="Times New Roman"/>
          <w:b/>
          <w:sz w:val="28"/>
          <w:szCs w:val="28"/>
        </w:rPr>
        <w:t>и благотворительной помощи ПАО «</w:t>
      </w:r>
      <w:proofErr w:type="spellStart"/>
      <w:r w:rsidRPr="003F2793">
        <w:rPr>
          <w:rFonts w:ascii="Times New Roman" w:hAnsi="Times New Roman" w:cs="Times New Roman"/>
          <w:b/>
          <w:sz w:val="28"/>
          <w:szCs w:val="28"/>
        </w:rPr>
        <w:t>Уралкалий</w:t>
      </w:r>
      <w:proofErr w:type="spellEnd"/>
      <w:r w:rsidRPr="003F2793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B554E6" w:rsidRPr="003F2793">
        <w:rPr>
          <w:rFonts w:ascii="Times New Roman" w:hAnsi="Times New Roman" w:cs="Times New Roman"/>
          <w:b/>
          <w:sz w:val="28"/>
          <w:szCs w:val="28"/>
        </w:rPr>
        <w:t xml:space="preserve">на территории округа проводились </w:t>
      </w:r>
      <w:r w:rsidRPr="003F2793">
        <w:rPr>
          <w:rFonts w:ascii="Times New Roman" w:hAnsi="Times New Roman" w:cs="Times New Roman"/>
          <w:b/>
          <w:sz w:val="28"/>
          <w:szCs w:val="28"/>
        </w:rPr>
        <w:t xml:space="preserve">следующие </w:t>
      </w:r>
      <w:r w:rsidR="00B554E6" w:rsidRPr="003F2793">
        <w:rPr>
          <w:rFonts w:ascii="Times New Roman" w:hAnsi="Times New Roman" w:cs="Times New Roman"/>
          <w:b/>
          <w:sz w:val="28"/>
          <w:szCs w:val="28"/>
        </w:rPr>
        <w:t>мероприятия:</w:t>
      </w:r>
    </w:p>
    <w:p w:rsidR="003F2793" w:rsidRDefault="003F2793" w:rsidP="003B64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441E" w:rsidRDefault="003F2793" w:rsidP="003B64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3B193B">
        <w:rPr>
          <w:rFonts w:ascii="Times New Roman" w:hAnsi="Times New Roman" w:cs="Times New Roman"/>
          <w:sz w:val="32"/>
          <w:szCs w:val="32"/>
        </w:rPr>
        <w:t>Для жителей округа организован праздник «Масленица»</w:t>
      </w:r>
      <w:r w:rsidR="00C4441E" w:rsidRPr="00C444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F2793" w:rsidRDefault="003F2793" w:rsidP="00C44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193B" w:rsidRPr="00C4441E" w:rsidRDefault="003B193B" w:rsidP="00C44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193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19118" cy="2038350"/>
            <wp:effectExtent l="19050" t="0" r="5032" b="0"/>
            <wp:docPr id="4" name="Рисунок 4" descr="D:\ФОТО\Все  Фото и видео\РАБОЧИЙ СТОЛ И ВСЕ ФОТО, ВИДЕО\масленица 2017\P106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Все  Фото и видео\РАБОЧИЙ СТОЛ И ВСЕ ФОТО, ВИДЕО\масленица 2017\P10606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002" cy="205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193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19121" cy="2038350"/>
            <wp:effectExtent l="19050" t="0" r="5029" b="0"/>
            <wp:docPr id="3" name="Рисунок 3" descr="D:\ФОТО\Все  Фото и видео\РАБОЧИЙ СТОЛ И ВСЕ ФОТО, ВИДЕО\масленица 2017\P106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Все  Фото и видео\РАБОЧИЙ СТОЛ И ВСЕ ФОТО, ВИДЕО\масленица 2017\P10605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944" cy="204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0C8" w:rsidRDefault="00BC00C8" w:rsidP="003B645A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441E" w:rsidRPr="001F2376" w:rsidRDefault="00C4441E" w:rsidP="003B645A">
      <w:pPr>
        <w:rPr>
          <w:rFonts w:ascii="Times New Roman" w:hAnsi="Times New Roman" w:cs="Times New Roman"/>
          <w:sz w:val="28"/>
          <w:szCs w:val="28"/>
        </w:rPr>
      </w:pPr>
      <w:r w:rsidRPr="001F2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597FB5" w:rsidRPr="001F2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60E99" w:rsidRPr="001F2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округе о</w:t>
      </w:r>
      <w:r w:rsidR="00C26FDC" w:rsidRPr="001F2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рганизованы и проведены </w:t>
      </w:r>
      <w:r w:rsidR="00C26FDC" w:rsidRPr="001F2376">
        <w:rPr>
          <w:rFonts w:ascii="Times New Roman" w:hAnsi="Times New Roman" w:cs="Times New Roman"/>
          <w:sz w:val="28"/>
          <w:szCs w:val="28"/>
        </w:rPr>
        <w:t xml:space="preserve">торжественные </w:t>
      </w:r>
      <w:r w:rsidR="003B193B" w:rsidRPr="001F2376">
        <w:rPr>
          <w:rFonts w:ascii="Times New Roman" w:hAnsi="Times New Roman" w:cs="Times New Roman"/>
          <w:sz w:val="28"/>
          <w:szCs w:val="28"/>
        </w:rPr>
        <w:t xml:space="preserve"> </w:t>
      </w:r>
      <w:r w:rsidR="00C26FDC" w:rsidRPr="001F2376">
        <w:rPr>
          <w:rFonts w:ascii="Times New Roman" w:hAnsi="Times New Roman" w:cs="Times New Roman"/>
          <w:sz w:val="28"/>
          <w:szCs w:val="28"/>
        </w:rPr>
        <w:t>мероприятия для ветеранов</w:t>
      </w:r>
      <w:r w:rsidR="003B193B" w:rsidRPr="001F2376">
        <w:rPr>
          <w:rFonts w:ascii="Times New Roman" w:hAnsi="Times New Roman" w:cs="Times New Roman"/>
          <w:sz w:val="28"/>
          <w:szCs w:val="28"/>
        </w:rPr>
        <w:t xml:space="preserve"> в честь женского праздника 8 Марта</w:t>
      </w:r>
      <w:r w:rsidR="00597FB5" w:rsidRPr="001F2376">
        <w:rPr>
          <w:rFonts w:ascii="Times New Roman" w:hAnsi="Times New Roman" w:cs="Times New Roman"/>
          <w:sz w:val="28"/>
          <w:szCs w:val="28"/>
        </w:rPr>
        <w:t xml:space="preserve">, Дня Победы и Дня </w:t>
      </w:r>
      <w:r w:rsidR="00C60E99" w:rsidRPr="001F2376">
        <w:rPr>
          <w:rFonts w:ascii="Times New Roman" w:hAnsi="Times New Roman" w:cs="Times New Roman"/>
          <w:sz w:val="28"/>
          <w:szCs w:val="28"/>
        </w:rPr>
        <w:t>пожилого человека</w:t>
      </w:r>
      <w:r w:rsidR="003B193B" w:rsidRPr="001F2376">
        <w:rPr>
          <w:rFonts w:ascii="Times New Roman" w:hAnsi="Times New Roman" w:cs="Times New Roman"/>
          <w:sz w:val="28"/>
          <w:szCs w:val="28"/>
        </w:rPr>
        <w:t>;</w:t>
      </w:r>
    </w:p>
    <w:p w:rsidR="00C60E99" w:rsidRPr="001F2376" w:rsidRDefault="003B193B" w:rsidP="003B645A">
      <w:pPr>
        <w:rPr>
          <w:rFonts w:ascii="Times New Roman" w:hAnsi="Times New Roman" w:cs="Times New Roman"/>
          <w:sz w:val="28"/>
          <w:szCs w:val="28"/>
        </w:rPr>
      </w:pPr>
      <w:r w:rsidRPr="001F2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1F2376">
        <w:rPr>
          <w:rFonts w:ascii="Times New Roman" w:hAnsi="Times New Roman" w:cs="Times New Roman"/>
          <w:sz w:val="28"/>
          <w:szCs w:val="28"/>
        </w:rPr>
        <w:t xml:space="preserve"> Жители о</w:t>
      </w:r>
      <w:r w:rsidR="00FF051A" w:rsidRPr="001F2376">
        <w:rPr>
          <w:rFonts w:ascii="Times New Roman" w:hAnsi="Times New Roman" w:cs="Times New Roman"/>
          <w:sz w:val="28"/>
          <w:szCs w:val="28"/>
        </w:rPr>
        <w:t xml:space="preserve">круга по приглашению </w:t>
      </w:r>
      <w:r w:rsidR="00FF051A" w:rsidRPr="001F2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МАО «СОШ С УИОП №3» </w:t>
      </w:r>
      <w:r w:rsidRPr="001F2376">
        <w:rPr>
          <w:rFonts w:ascii="Times New Roman" w:hAnsi="Times New Roman" w:cs="Times New Roman"/>
          <w:sz w:val="28"/>
          <w:szCs w:val="28"/>
        </w:rPr>
        <w:t xml:space="preserve"> приняли участие в праздничном концерте, посвященному 8 Марта «Гранд мама».</w:t>
      </w:r>
    </w:p>
    <w:p w:rsidR="00C819CE" w:rsidRPr="001F2376" w:rsidRDefault="00326B3A" w:rsidP="003B64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2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C26FDC" w:rsidRPr="001F2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60E99" w:rsidRPr="001F2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7FB5" w:rsidRPr="001F2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Организовано</w:t>
      </w:r>
      <w:r w:rsidR="001F2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7FB5" w:rsidRPr="001F2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адресное поздравление ветеранов </w:t>
      </w:r>
      <w:proofErr w:type="gramStart"/>
      <w:r w:rsidR="00597FB5" w:rsidRPr="001F2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Великой</w:t>
      </w:r>
      <w:proofErr w:type="gramEnd"/>
      <w:r w:rsidR="00597FB5" w:rsidRPr="001F2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Отечественной </w:t>
      </w:r>
    </w:p>
    <w:p w:rsidR="00C4441E" w:rsidRPr="001F2376" w:rsidRDefault="00597FB5" w:rsidP="003B64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2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войны с вручением подарков</w:t>
      </w:r>
      <w:r w:rsidR="00C4441E" w:rsidRPr="001F2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C819CE" w:rsidRPr="001F23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A4CA6" w:rsidRDefault="00AA4CA6" w:rsidP="00B9536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19CE" w:rsidRDefault="009638C9" w:rsidP="00B9536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654401" cy="1989867"/>
            <wp:effectExtent l="19050" t="0" r="0" b="0"/>
            <wp:docPr id="14" name="Рисунок 3" descr="C:\Users\User\Downloads\DSC0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DSC028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646" cy="1990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19CE" w:rsidRPr="00C819C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47950" cy="1984999"/>
            <wp:effectExtent l="19050" t="0" r="0" b="0"/>
            <wp:docPr id="2" name="Рисунок 1" descr="D:\ФОТО\Все  Фото и видео\РАБОЧИЙ СТОЛ И ВСЕ ФОТО, ВИДЕО\Приёмная\Харинцев А.В\P106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Все  Фото и видео\РАБОЧИЙ СТОЛ И ВСЕ ФОТО, ВИДЕО\Приёмная\Харинцев А.В\P10609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028" cy="199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CA6" w:rsidRDefault="00AA4CA6" w:rsidP="003B64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5238" w:rsidRDefault="00326B3A" w:rsidP="003B64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976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Поздравление с </w:t>
      </w:r>
      <w:r w:rsidR="00F94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юбилеем</w:t>
      </w:r>
      <w:r w:rsidR="00976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участника В</w:t>
      </w:r>
      <w:r w:rsidR="001F2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еликой Отечественной войны</w:t>
      </w:r>
      <w:r w:rsidR="00976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4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94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вручение </w:t>
      </w:r>
      <w:r w:rsidR="00976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подар</w:t>
      </w:r>
      <w:r w:rsidR="00494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="00976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15ACC" w:rsidRPr="00E830D7" w:rsidRDefault="00326B3A" w:rsidP="00E830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5C5238" w:rsidRPr="00E830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B645A" w:rsidRPr="00E830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5C5238" w:rsidRPr="00E830D7">
        <w:rPr>
          <w:rFonts w:ascii="Times New Roman" w:hAnsi="Times New Roman" w:cs="Times New Roman"/>
          <w:sz w:val="28"/>
          <w:szCs w:val="28"/>
        </w:rPr>
        <w:t>Проведение обучающего семинара по ландшафтному дизайну и технологиям устройства цветников, клумб, альпийских горок</w:t>
      </w:r>
      <w:r w:rsidR="00F94154">
        <w:rPr>
          <w:rFonts w:ascii="Times New Roman" w:hAnsi="Times New Roman" w:cs="Times New Roman"/>
          <w:sz w:val="28"/>
          <w:szCs w:val="28"/>
        </w:rPr>
        <w:t xml:space="preserve"> для участников конкурса «Мой двор – самый красивый»</w:t>
      </w:r>
      <w:r w:rsidR="005C5238" w:rsidRPr="00E830D7">
        <w:rPr>
          <w:rFonts w:ascii="Times New Roman" w:hAnsi="Times New Roman" w:cs="Times New Roman"/>
          <w:sz w:val="28"/>
          <w:szCs w:val="28"/>
        </w:rPr>
        <w:t xml:space="preserve">.  </w:t>
      </w:r>
      <w:r w:rsidR="00E830D7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F94154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sz w:val="28"/>
          <w:szCs w:val="28"/>
        </w:rPr>
        <w:t>7</w:t>
      </w:r>
      <w:r w:rsidR="00E830D7">
        <w:rPr>
          <w:rFonts w:ascii="Times New Roman" w:hAnsi="Times New Roman" w:cs="Times New Roman"/>
          <w:sz w:val="28"/>
          <w:szCs w:val="28"/>
        </w:rPr>
        <w:t xml:space="preserve">. </w:t>
      </w:r>
      <w:r w:rsidR="005C5238" w:rsidRPr="00E830D7">
        <w:rPr>
          <w:rFonts w:ascii="Times New Roman" w:hAnsi="Times New Roman" w:cs="Times New Roman"/>
          <w:sz w:val="28"/>
          <w:szCs w:val="28"/>
        </w:rPr>
        <w:t>Экскурсия для участников конкурса «Мой двор – самый красивый» в оранжерею Станции юных натуралистов.</w:t>
      </w:r>
      <w:r w:rsidR="00E830D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30D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3B645A" w:rsidRPr="003B645A">
        <w:rPr>
          <w:rFonts w:ascii="Times New Roman" w:hAnsi="Times New Roman" w:cs="Times New Roman"/>
          <w:sz w:val="28"/>
          <w:szCs w:val="28"/>
        </w:rPr>
        <w:t>Организация и проведение конкурса цветников «Мой двор – самый красивый», посвящённый 85- летию Березников;</w:t>
      </w:r>
      <w:r w:rsidR="000031A2">
        <w:rPr>
          <w:rFonts w:ascii="Times New Roman" w:hAnsi="Times New Roman" w:cs="Times New Roman"/>
          <w:sz w:val="28"/>
          <w:szCs w:val="28"/>
        </w:rPr>
        <w:t xml:space="preserve">     </w:t>
      </w:r>
      <w:r w:rsidR="00494CCD">
        <w:rPr>
          <w:rFonts w:ascii="Times New Roman" w:hAnsi="Times New Roman" w:cs="Times New Roman"/>
          <w:sz w:val="28"/>
          <w:szCs w:val="28"/>
        </w:rPr>
        <w:t xml:space="preserve">                                            9. Для победителей конкурса «Мой двор – самый красивый» организована поездка в Соликамский Ботанический сад.</w:t>
      </w:r>
      <w:r w:rsidR="00494CCD" w:rsidRPr="00E830D7">
        <w:rPr>
          <w:rFonts w:ascii="Times New Roman" w:hAnsi="Times New Roman" w:cs="Times New Roman"/>
          <w:sz w:val="28"/>
          <w:szCs w:val="28"/>
        </w:rPr>
        <w:t xml:space="preserve"> </w:t>
      </w:r>
      <w:r w:rsidR="00494CC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10</w:t>
      </w:r>
      <w:r w:rsidR="00F15ACC">
        <w:rPr>
          <w:rFonts w:ascii="Times New Roman" w:hAnsi="Times New Roman" w:cs="Times New Roman"/>
          <w:sz w:val="28"/>
          <w:szCs w:val="28"/>
        </w:rPr>
        <w:t>. Дл</w:t>
      </w:r>
      <w:r w:rsidR="000031A2">
        <w:rPr>
          <w:rFonts w:ascii="Times New Roman" w:hAnsi="Times New Roman" w:cs="Times New Roman"/>
          <w:sz w:val="28"/>
          <w:szCs w:val="28"/>
        </w:rPr>
        <w:t xml:space="preserve">я педагогов и жителей округа организована экскурсия в музей Соли под открытым небом в </w:t>
      </w:r>
      <w:proofErr w:type="gramStart"/>
      <w:r w:rsidR="000031A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0031A2">
        <w:rPr>
          <w:rFonts w:ascii="Times New Roman" w:hAnsi="Times New Roman" w:cs="Times New Roman"/>
          <w:sz w:val="28"/>
          <w:szCs w:val="28"/>
        </w:rPr>
        <w:t>. Боровск.</w:t>
      </w:r>
    </w:p>
    <w:p w:rsidR="00B554E6" w:rsidRPr="009764A7" w:rsidRDefault="00C96436" w:rsidP="0097488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решения проблем в округе привлекались средства</w:t>
      </w:r>
      <w:r w:rsidR="003816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спонсоров и личные средства депутата</w:t>
      </w:r>
      <w:r w:rsidR="00B554E6" w:rsidRPr="009764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AA4CA6" w:rsidRDefault="00AA4CA6" w:rsidP="00AA4CA6">
      <w:pPr>
        <w:pStyle w:val="a3"/>
        <w:ind w:left="1080"/>
        <w:rPr>
          <w:sz w:val="28"/>
          <w:szCs w:val="28"/>
        </w:rPr>
      </w:pPr>
    </w:p>
    <w:p w:rsidR="003B645A" w:rsidRPr="001F2376" w:rsidRDefault="00FF051A" w:rsidP="003B645A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1F2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МАО «СОШ С УИОП №3» </w:t>
      </w:r>
      <w:r w:rsidR="002D6BE0" w:rsidRPr="001F2376">
        <w:rPr>
          <w:rFonts w:ascii="Times New Roman" w:hAnsi="Times New Roman" w:cs="Times New Roman"/>
          <w:sz w:val="28"/>
          <w:szCs w:val="28"/>
        </w:rPr>
        <w:t>на награждение</w:t>
      </w:r>
      <w:r w:rsidR="003B645A" w:rsidRPr="001F2376">
        <w:rPr>
          <w:rFonts w:ascii="Times New Roman" w:hAnsi="Times New Roman" w:cs="Times New Roman"/>
          <w:sz w:val="28"/>
          <w:szCs w:val="28"/>
        </w:rPr>
        <w:t xml:space="preserve"> участника конкурса «Учитель года-2017».</w:t>
      </w:r>
    </w:p>
    <w:p w:rsidR="00BC00C8" w:rsidRDefault="00BC00C8" w:rsidP="00216B7E">
      <w:pPr>
        <w:pStyle w:val="a3"/>
        <w:ind w:left="1080"/>
        <w:jc w:val="center"/>
        <w:rPr>
          <w:sz w:val="28"/>
          <w:szCs w:val="28"/>
        </w:rPr>
      </w:pPr>
    </w:p>
    <w:p w:rsidR="00216B7E" w:rsidRDefault="00216B7E" w:rsidP="00216B7E">
      <w:pPr>
        <w:pStyle w:val="a3"/>
        <w:ind w:left="1080"/>
        <w:jc w:val="center"/>
        <w:rPr>
          <w:sz w:val="28"/>
          <w:szCs w:val="28"/>
        </w:rPr>
      </w:pPr>
      <w:r w:rsidRPr="00216B7E">
        <w:rPr>
          <w:noProof/>
          <w:sz w:val="28"/>
          <w:szCs w:val="28"/>
          <w:lang w:eastAsia="ru-RU"/>
        </w:rPr>
        <w:drawing>
          <wp:inline distT="0" distB="0" distL="0" distR="0">
            <wp:extent cx="3928534" cy="2209800"/>
            <wp:effectExtent l="19050" t="0" r="0" b="0"/>
            <wp:docPr id="11" name="Рисунок 1" descr="C:\Users\User\Desktop\самсунг\20170415_15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сунг\20170415_1506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534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B7E" w:rsidRPr="001F2376" w:rsidRDefault="00AA4CA6" w:rsidP="00AA4CA6">
      <w:pPr>
        <w:ind w:left="720"/>
        <w:rPr>
          <w:rFonts w:ascii="Times New Roman" w:hAnsi="Times New Roman" w:cs="Times New Roman"/>
          <w:sz w:val="28"/>
          <w:szCs w:val="28"/>
        </w:rPr>
      </w:pPr>
      <w:r w:rsidRPr="001F2376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FF051A" w:rsidRPr="001F2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МАО «СОШ С УИОП №3»</w:t>
      </w:r>
      <w:r w:rsidR="002D6BE0" w:rsidRPr="001F2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</w:t>
      </w:r>
      <w:r w:rsidR="002D6BE0" w:rsidRPr="001F2376">
        <w:rPr>
          <w:rFonts w:ascii="Times New Roman" w:hAnsi="Times New Roman" w:cs="Times New Roman"/>
          <w:sz w:val="28"/>
          <w:szCs w:val="28"/>
        </w:rPr>
        <w:t xml:space="preserve"> организацию</w:t>
      </w:r>
      <w:r w:rsidR="00216B7E" w:rsidRPr="001F2376">
        <w:rPr>
          <w:rFonts w:ascii="Times New Roman" w:hAnsi="Times New Roman" w:cs="Times New Roman"/>
          <w:sz w:val="28"/>
          <w:szCs w:val="28"/>
        </w:rPr>
        <w:t xml:space="preserve"> и награждения победителей и призеров конкурса Научно- исследовательских проектов</w:t>
      </w:r>
      <w:r w:rsidR="002D6BE0" w:rsidRPr="001F2376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216B7E" w:rsidRPr="001F2376">
        <w:rPr>
          <w:rFonts w:ascii="Times New Roman" w:hAnsi="Times New Roman" w:cs="Times New Roman"/>
          <w:sz w:val="28"/>
          <w:szCs w:val="28"/>
        </w:rPr>
        <w:t xml:space="preserve"> «Овация – 2017»;</w:t>
      </w:r>
      <w:r w:rsidR="00021A4F" w:rsidRPr="001F23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4CA6" w:rsidRDefault="00613C01" w:rsidP="001F2376">
      <w:pPr>
        <w:rPr>
          <w:rFonts w:ascii="Times New Roman" w:hAnsi="Times New Roman" w:cs="Times New Roman"/>
          <w:sz w:val="28"/>
          <w:szCs w:val="28"/>
        </w:rPr>
      </w:pPr>
      <w:r w:rsidRPr="001F2376">
        <w:rPr>
          <w:rFonts w:ascii="Times New Roman" w:hAnsi="Times New Roman" w:cs="Times New Roman"/>
          <w:sz w:val="28"/>
          <w:szCs w:val="28"/>
        </w:rPr>
        <w:t xml:space="preserve">           3. </w:t>
      </w:r>
      <w:r w:rsidR="002D6BE0" w:rsidRPr="001F2376">
        <w:rPr>
          <w:rFonts w:ascii="Times New Roman" w:hAnsi="Times New Roman" w:cs="Times New Roman"/>
          <w:sz w:val="28"/>
          <w:szCs w:val="28"/>
        </w:rPr>
        <w:t>На организацию и проведение</w:t>
      </w:r>
      <w:r w:rsidR="00021A4F" w:rsidRPr="001F2376">
        <w:rPr>
          <w:rFonts w:ascii="Times New Roman" w:hAnsi="Times New Roman" w:cs="Times New Roman"/>
          <w:sz w:val="28"/>
          <w:szCs w:val="28"/>
        </w:rPr>
        <w:t xml:space="preserve"> праздника «День знаний»</w:t>
      </w:r>
      <w:r w:rsidR="00AA4CA6" w:rsidRPr="001F2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 МАО </w:t>
      </w:r>
      <w:r w:rsidRPr="001F2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AA4CA6" w:rsidRPr="001F2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«СОШ С УИОП №3»</w:t>
      </w:r>
      <w:r w:rsidR="00021A4F" w:rsidRPr="001F2376">
        <w:rPr>
          <w:rFonts w:ascii="Times New Roman" w:hAnsi="Times New Roman" w:cs="Times New Roman"/>
          <w:sz w:val="28"/>
          <w:szCs w:val="28"/>
        </w:rPr>
        <w:t>;</w:t>
      </w:r>
    </w:p>
    <w:p w:rsidR="00021A4F" w:rsidRDefault="00021A4F" w:rsidP="00021A4F">
      <w:pPr>
        <w:pStyle w:val="a3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021A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5613" cy="2800350"/>
            <wp:effectExtent l="19050" t="0" r="0" b="0"/>
            <wp:docPr id="12" name="Рисунок 6" descr="C:\Users\User\Desktop\В газету\Новая папка\P107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 газету\Новая папка\P10702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887" cy="28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CA6" w:rsidRDefault="00AA4CA6" w:rsidP="00FF051A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FF051A" w:rsidRPr="00216B7E" w:rsidRDefault="00AA4CA6" w:rsidP="00FF051A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</w:t>
      </w:r>
      <w:r w:rsidR="002D6BE0">
        <w:rPr>
          <w:rFonts w:ascii="Times New Roman" w:hAnsi="Times New Roman" w:cs="Times New Roman"/>
          <w:sz w:val="28"/>
          <w:szCs w:val="28"/>
        </w:rPr>
        <w:t xml:space="preserve">  На поздравление</w:t>
      </w:r>
      <w:r w:rsidR="00FF051A">
        <w:rPr>
          <w:rFonts w:ascii="Times New Roman" w:hAnsi="Times New Roman" w:cs="Times New Roman"/>
          <w:sz w:val="28"/>
          <w:szCs w:val="28"/>
        </w:rPr>
        <w:t xml:space="preserve"> педагогов </w:t>
      </w:r>
      <w:r w:rsidR="00FF0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МАО «СОШ С УИОП №3»</w:t>
      </w:r>
      <w:r w:rsidR="002D6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Днем учителя и вручения сладкого подар</w:t>
      </w:r>
      <w:r w:rsidR="00BC0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2D6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FF0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праздничного чаепития.</w:t>
      </w:r>
    </w:p>
    <w:p w:rsidR="00021A4F" w:rsidRPr="00B95365" w:rsidRDefault="00021A4F" w:rsidP="00FF051A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МАДОУ «Детскому саду №78» на приобретение чернозёма</w:t>
      </w:r>
      <w:r w:rsidRPr="00C444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21A4F" w:rsidRPr="001F2376" w:rsidRDefault="002D6BE0" w:rsidP="00FF051A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организацию и проведение торжественного мероприятия</w:t>
      </w:r>
      <w:r w:rsidR="00021A4F">
        <w:rPr>
          <w:rFonts w:ascii="Times New Roman" w:hAnsi="Times New Roman" w:cs="Times New Roman"/>
          <w:sz w:val="28"/>
          <w:szCs w:val="28"/>
        </w:rPr>
        <w:t xml:space="preserve"> для </w:t>
      </w:r>
      <w:r w:rsidR="00021A4F" w:rsidRPr="001F2376">
        <w:rPr>
          <w:rFonts w:ascii="Times New Roman" w:hAnsi="Times New Roman" w:cs="Times New Roman"/>
          <w:sz w:val="28"/>
          <w:szCs w:val="28"/>
        </w:rPr>
        <w:t>участников и призёров конкурса «Мой двор – самый красивый»  с вручением благодарственных писем и призов;</w:t>
      </w:r>
      <w:r w:rsidR="00021A4F" w:rsidRPr="001F237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C00C8" w:rsidRDefault="00BC00C8" w:rsidP="00021A4F">
      <w:pPr>
        <w:pStyle w:val="a3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021A4F" w:rsidRPr="005C5238" w:rsidRDefault="00021A4F" w:rsidP="00021A4F">
      <w:pPr>
        <w:pStyle w:val="a3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021A4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543300" cy="2655861"/>
            <wp:effectExtent l="19050" t="0" r="0" b="0"/>
            <wp:docPr id="15" name="Рисунок 5" descr="C:\Users\User\Desktop\цветники\КДЦ_24.09.2017\DSCN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цветники\КДЦ_24.09.2017\DSCN05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CA6" w:rsidRDefault="00AA4CA6" w:rsidP="00AA4CA6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216B7E" w:rsidRPr="001F2376" w:rsidRDefault="002D6BE0" w:rsidP="00235BB9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1F2376">
        <w:rPr>
          <w:rFonts w:ascii="Times New Roman" w:hAnsi="Times New Roman" w:cs="Times New Roman"/>
          <w:sz w:val="28"/>
          <w:szCs w:val="28"/>
        </w:rPr>
        <w:lastRenderedPageBreak/>
        <w:t>7. Н</w:t>
      </w:r>
      <w:r w:rsidR="00021A4F" w:rsidRPr="001F2376">
        <w:rPr>
          <w:rFonts w:ascii="Times New Roman" w:hAnsi="Times New Roman" w:cs="Times New Roman"/>
          <w:sz w:val="28"/>
          <w:szCs w:val="28"/>
        </w:rPr>
        <w:t>а приобретение строительных материалов для выполнения косметического ремонта в помещении Совета ветеранов распавшихся предприятий микрорайона №8, по адресу:  ул. Мира, д. 50;</w:t>
      </w:r>
    </w:p>
    <w:p w:rsidR="00F15ACC" w:rsidRPr="001F2376" w:rsidRDefault="002D6BE0" w:rsidP="00235BB9">
      <w:pPr>
        <w:ind w:left="1440"/>
        <w:rPr>
          <w:rFonts w:ascii="Times New Roman" w:hAnsi="Times New Roman" w:cs="Times New Roman"/>
          <w:sz w:val="28"/>
          <w:szCs w:val="28"/>
        </w:rPr>
      </w:pPr>
      <w:r w:rsidRPr="001F2376">
        <w:rPr>
          <w:rFonts w:ascii="Times New Roman" w:hAnsi="Times New Roman" w:cs="Times New Roman"/>
          <w:sz w:val="28"/>
          <w:szCs w:val="28"/>
        </w:rPr>
        <w:t>8.</w:t>
      </w:r>
      <w:r w:rsidR="00F15ACC" w:rsidRPr="001F2376">
        <w:rPr>
          <w:rFonts w:ascii="Times New Roman" w:hAnsi="Times New Roman" w:cs="Times New Roman"/>
          <w:sz w:val="28"/>
          <w:szCs w:val="28"/>
        </w:rPr>
        <w:t xml:space="preserve"> Совету ветеранов распавшихся предприятий микрорайона №8 на приобретение спортивного инвентаря для организации досуга и занятий спортом ветеранов округа;</w:t>
      </w:r>
    </w:p>
    <w:p w:rsidR="00F15ACC" w:rsidRPr="001F2376" w:rsidRDefault="002D6BE0" w:rsidP="00235BB9">
      <w:pPr>
        <w:pStyle w:val="a3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2376">
        <w:rPr>
          <w:rFonts w:ascii="Times New Roman" w:hAnsi="Times New Roman" w:cs="Times New Roman"/>
          <w:sz w:val="28"/>
          <w:szCs w:val="28"/>
        </w:rPr>
        <w:t>9. Н</w:t>
      </w:r>
      <w:r w:rsidR="00F15ACC" w:rsidRPr="001F2376">
        <w:rPr>
          <w:rFonts w:ascii="Times New Roman" w:hAnsi="Times New Roman" w:cs="Times New Roman"/>
          <w:sz w:val="28"/>
          <w:szCs w:val="28"/>
        </w:rPr>
        <w:t xml:space="preserve">а ремонт и обновление  спортивных элементов </w:t>
      </w:r>
      <w:proofErr w:type="spellStart"/>
      <w:r w:rsidR="00F15ACC" w:rsidRPr="001F2376">
        <w:rPr>
          <w:rFonts w:ascii="Times New Roman" w:hAnsi="Times New Roman" w:cs="Times New Roman"/>
          <w:sz w:val="28"/>
          <w:szCs w:val="28"/>
        </w:rPr>
        <w:t>междворового</w:t>
      </w:r>
      <w:proofErr w:type="spellEnd"/>
      <w:r w:rsidR="00F15ACC" w:rsidRPr="001F2376">
        <w:rPr>
          <w:rFonts w:ascii="Times New Roman" w:hAnsi="Times New Roman" w:cs="Times New Roman"/>
          <w:sz w:val="28"/>
          <w:szCs w:val="28"/>
        </w:rPr>
        <w:t xml:space="preserve"> стадиона по адресу: ул. 30 лет Победы, д. 43;</w:t>
      </w:r>
    </w:p>
    <w:p w:rsidR="0096019A" w:rsidRDefault="0096019A" w:rsidP="00F15ACC">
      <w:pPr>
        <w:pStyle w:val="a3"/>
        <w:ind w:left="10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5365" w:rsidRPr="00F15ACC" w:rsidRDefault="00F15ACC" w:rsidP="00F15ACC">
      <w:pPr>
        <w:pStyle w:val="a3"/>
        <w:ind w:left="10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9550" cy="3205157"/>
            <wp:effectExtent l="19050" t="0" r="0" b="0"/>
            <wp:docPr id="13" name="Рисунок 2" descr="C:\Users\User\Desktop\июль 2017\20170710_182936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юль 2017\20170710_182936(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211" cy="320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0D7" w:rsidRPr="00CD0896" w:rsidRDefault="00E830D7" w:rsidP="00E830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15ACC" w:rsidRDefault="002D6BE0" w:rsidP="00D0468A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 подписки</w:t>
      </w:r>
      <w:r w:rsidR="00021A4F" w:rsidRPr="003B645A">
        <w:rPr>
          <w:rFonts w:ascii="Times New Roman" w:hAnsi="Times New Roman" w:cs="Times New Roman"/>
          <w:sz w:val="28"/>
          <w:szCs w:val="28"/>
        </w:rPr>
        <w:t xml:space="preserve"> городских газет </w:t>
      </w:r>
      <w:r w:rsidR="00613C01">
        <w:rPr>
          <w:rFonts w:ascii="Times New Roman" w:hAnsi="Times New Roman" w:cs="Times New Roman"/>
          <w:sz w:val="28"/>
          <w:szCs w:val="28"/>
        </w:rPr>
        <w:t>ветеранам округа на 2017- 2018 год</w:t>
      </w:r>
      <w:r w:rsidR="00021A4F" w:rsidRPr="003B645A">
        <w:rPr>
          <w:rFonts w:ascii="Times New Roman" w:hAnsi="Times New Roman" w:cs="Times New Roman"/>
          <w:sz w:val="28"/>
          <w:szCs w:val="28"/>
        </w:rPr>
        <w:t xml:space="preserve">;   </w:t>
      </w:r>
    </w:p>
    <w:p w:rsidR="00393D37" w:rsidRDefault="00613C01" w:rsidP="00D0468A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393D37">
        <w:rPr>
          <w:rFonts w:ascii="Times New Roman" w:hAnsi="Times New Roman" w:cs="Times New Roman"/>
          <w:sz w:val="28"/>
          <w:szCs w:val="28"/>
        </w:rPr>
        <w:t>ногодетной малообеспеченной семье.</w:t>
      </w:r>
    </w:p>
    <w:p w:rsidR="00613C01" w:rsidRDefault="00613C01" w:rsidP="00D0468A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организацию и проведение новогоднее представление с  вручением </w:t>
      </w:r>
      <w:r w:rsidRPr="00326B3A">
        <w:rPr>
          <w:rFonts w:ascii="Times New Roman" w:hAnsi="Times New Roman" w:cs="Times New Roman"/>
          <w:sz w:val="28"/>
          <w:szCs w:val="28"/>
        </w:rPr>
        <w:t xml:space="preserve"> подарка</w:t>
      </w:r>
      <w:r w:rsidRPr="009601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детей (50 чел.) из многодетных и малообеспеченных семей.</w:t>
      </w:r>
    </w:p>
    <w:p w:rsidR="00AA4CA6" w:rsidRDefault="00AA4CA6" w:rsidP="006D6AB9">
      <w:pPr>
        <w:pStyle w:val="a3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E830D7" w:rsidRDefault="00F15ACC" w:rsidP="006D6AB9">
      <w:pPr>
        <w:pStyle w:val="a3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D6A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7187" cy="2847975"/>
            <wp:effectExtent l="19050" t="0" r="0" b="0"/>
            <wp:docPr id="16" name="Рисунок 4" descr="C:\Users\User\Desktop\DSCN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N06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2" cy="285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19A" w:rsidRPr="00613C01" w:rsidRDefault="0096019A" w:rsidP="00613C01">
      <w:pPr>
        <w:rPr>
          <w:rFonts w:ascii="Times New Roman" w:hAnsi="Times New Roman" w:cs="Times New Roman"/>
          <w:sz w:val="28"/>
          <w:szCs w:val="28"/>
        </w:rPr>
      </w:pPr>
    </w:p>
    <w:p w:rsidR="0096019A" w:rsidRDefault="00D0468A" w:rsidP="00AA4CA6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96019A">
        <w:rPr>
          <w:rFonts w:ascii="Times New Roman" w:hAnsi="Times New Roman" w:cs="Times New Roman"/>
          <w:sz w:val="28"/>
          <w:szCs w:val="28"/>
        </w:rPr>
        <w:t xml:space="preserve">. Учащимся  </w:t>
      </w:r>
      <w:r w:rsidR="009601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МАО «СОШ С УИОП №3», занявшим призовое место в экологическом конкурсе</w:t>
      </w:r>
      <w:r w:rsidR="002223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601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вручены пригласительны</w:t>
      </w:r>
      <w:r w:rsidR="007B37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билеты в количестве 30 штук для просмотра новогоднего </w:t>
      </w:r>
      <w:proofErr w:type="spellStart"/>
      <w:r w:rsidR="009601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мультпарад</w:t>
      </w:r>
      <w:r w:rsidR="007B37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spellEnd"/>
      <w:r w:rsidR="007B37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кинотеатре «</w:t>
      </w:r>
      <w:proofErr w:type="spellStart"/>
      <w:r w:rsidR="007B37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Мередиан</w:t>
      </w:r>
      <w:proofErr w:type="spellEnd"/>
      <w:r w:rsidR="007B37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2223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B645A" w:rsidRPr="00326B3A" w:rsidRDefault="003B645A" w:rsidP="00AA4CA6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326B3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</w:p>
    <w:p w:rsidR="00C4441E" w:rsidRPr="003B645A" w:rsidRDefault="00326B3A" w:rsidP="001F23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Активное участие в мероприятиях, проводимых в округе</w:t>
      </w:r>
      <w:r w:rsidR="007A2D8E">
        <w:rPr>
          <w:rFonts w:ascii="Times New Roman" w:hAnsi="Times New Roman" w:cs="Times New Roman"/>
          <w:sz w:val="28"/>
          <w:szCs w:val="28"/>
        </w:rPr>
        <w:t>,</w:t>
      </w:r>
      <w:r w:rsidR="007B3767">
        <w:rPr>
          <w:rFonts w:ascii="Times New Roman" w:hAnsi="Times New Roman" w:cs="Times New Roman"/>
          <w:sz w:val="28"/>
          <w:szCs w:val="28"/>
        </w:rPr>
        <w:t xml:space="preserve"> принял представитель </w:t>
      </w:r>
      <w:r>
        <w:rPr>
          <w:rFonts w:ascii="Times New Roman" w:hAnsi="Times New Roman" w:cs="Times New Roman"/>
          <w:sz w:val="28"/>
          <w:szCs w:val="28"/>
        </w:rPr>
        <w:t>Молодежного парламента</w:t>
      </w:r>
      <w:r w:rsidR="007B3767">
        <w:rPr>
          <w:rFonts w:ascii="Times New Roman" w:hAnsi="Times New Roman" w:cs="Times New Roman"/>
          <w:sz w:val="28"/>
          <w:szCs w:val="28"/>
        </w:rPr>
        <w:t xml:space="preserve"> отдела по делам молодёжи Управления культуры и молодёжной политики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Березники – Александр Третьяков.</w:t>
      </w:r>
    </w:p>
    <w:p w:rsidR="00C4441E" w:rsidRPr="00C4441E" w:rsidRDefault="00C4441E" w:rsidP="00C44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6AD8" w:rsidRDefault="00770FDA" w:rsidP="0038348A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44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ПЕРСПЕКТИВНЫЙ ПЛАН РАБОТЫ НА 201</w:t>
      </w:r>
      <w:r w:rsidR="00B84A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</w:t>
      </w:r>
      <w:r w:rsidRPr="00C444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770FDA" w:rsidRPr="00C4441E" w:rsidRDefault="00770FDA" w:rsidP="0038348A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F6AD8" w:rsidRPr="0038348A" w:rsidRDefault="004F6AD8" w:rsidP="00C908C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834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Наиболее актуальные темы округа поставлены на депутатский контроль:</w:t>
      </w:r>
    </w:p>
    <w:p w:rsidR="00C4441E" w:rsidRDefault="00564AF4" w:rsidP="00C908C3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Продолжить </w:t>
      </w:r>
      <w:r w:rsidR="00A75F97" w:rsidRPr="0056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56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лагоустройство </w:t>
      </w:r>
      <w:r w:rsidR="00A75F97" w:rsidRPr="0056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56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олнечного </w:t>
      </w:r>
      <w:r w:rsidR="00A75F97" w:rsidRPr="0056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бульвара,</w:t>
      </w:r>
      <w:r w:rsidR="00D87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который является любимым</w:t>
      </w:r>
      <w:r w:rsidRPr="0056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</w:t>
      </w:r>
      <w:r w:rsidR="00D87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6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отдыха </w:t>
      </w:r>
      <w:r w:rsidR="00A75F97" w:rsidRPr="0056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горожан</w:t>
      </w:r>
      <w:r w:rsidR="00D87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1F2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383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="00383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устранением просад</w:t>
      </w:r>
      <w:r w:rsidR="00D87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 асфальтобетонного покрытия </w:t>
      </w:r>
      <w:r w:rsidR="007B37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пешеходных тротуарах</w:t>
      </w:r>
      <w:r w:rsidR="00D87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83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оборудовать Солнечный бульвар</w:t>
      </w:r>
      <w:r w:rsidR="00A75F97" w:rsidRPr="0056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достаточным количеством </w:t>
      </w:r>
      <w:r w:rsidR="00D87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малых архитектурных форм (скамей</w:t>
      </w:r>
      <w:r w:rsidR="00A75F97" w:rsidRPr="0056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F94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D87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75F97" w:rsidRPr="0056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урн</w:t>
      </w:r>
      <w:r w:rsidR="00D87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ы)</w:t>
      </w:r>
      <w:r w:rsidR="00A75F97" w:rsidRPr="0056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64AF4" w:rsidRDefault="00564AF4" w:rsidP="00C908C3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Держать </w:t>
      </w:r>
      <w:proofErr w:type="gramStart"/>
      <w:r w:rsidR="00F94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контроле выполнение работ по ремонту существующего тротуара с заменой бортового камня на межквартальном проезде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районе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МАОУ «СОШ с УИОП №3» и МАДОУ «Детский сад №72»</w:t>
      </w:r>
      <w:r w:rsidR="00F94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9451E" w:rsidRPr="00564AF4" w:rsidRDefault="00F9451E" w:rsidP="00C908C3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Благоустроить муниципальную территорию в районе детского спортивно-игрового комплекса </w:t>
      </w:r>
      <w:r w:rsidR="00A06FD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Workout</w:t>
      </w:r>
      <w:r w:rsidR="00A06FDB" w:rsidRPr="00A06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расположенную</w:t>
      </w:r>
      <w:r w:rsidR="00A06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между МАДОУ «Детский </w:t>
      </w:r>
      <w:r w:rsidR="00D87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сад №78» и МАОУ «СОШ с УИОП №3», </w:t>
      </w:r>
      <w:r w:rsidR="00D87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обустроить пешеходные тротуары</w:t>
      </w:r>
      <w:r w:rsidR="00974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асфальтобетонным покрытием, установить малые архитектурные формы (</w:t>
      </w:r>
      <w:r w:rsidR="00A06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скамейки, урны</w:t>
      </w:r>
      <w:r w:rsidR="00974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A06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выполнить освещение, придать данной территории статус «Детский сквер».</w:t>
      </w:r>
    </w:p>
    <w:p w:rsidR="003A556E" w:rsidRDefault="003A556E" w:rsidP="00564A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556E" w:rsidRDefault="003A556E" w:rsidP="003A556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Депутат по избирательному округу № </w:t>
      </w:r>
      <w:r w:rsidR="00A06FDB">
        <w:rPr>
          <w:rFonts w:ascii="Times New Roman" w:hAnsi="Times New Roman" w:cs="Times New Roman"/>
          <w:sz w:val="28"/>
          <w:szCs w:val="28"/>
        </w:rPr>
        <w:t xml:space="preserve"> </w:t>
      </w:r>
      <w:r w:rsidR="00A06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24</w:t>
      </w:r>
    </w:p>
    <w:p w:rsidR="00884C2A" w:rsidRDefault="00A06FDB" w:rsidP="003A556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А.В. Харинцев</w:t>
      </w:r>
    </w:p>
    <w:p w:rsidR="0038348A" w:rsidRDefault="0038348A" w:rsidP="003A556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348A" w:rsidRDefault="0038348A" w:rsidP="003A556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348A" w:rsidRDefault="0038348A" w:rsidP="003A556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348A" w:rsidRPr="00C8695F" w:rsidRDefault="0038348A" w:rsidP="003A556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Отчёт составила помощник депутата Середкина И.И.</w:t>
      </w:r>
    </w:p>
    <w:sectPr w:rsidR="0038348A" w:rsidRPr="00C8695F" w:rsidSect="003A556E">
      <w:pgSz w:w="11906" w:h="16838"/>
      <w:pgMar w:top="1276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E45CD"/>
    <w:multiLevelType w:val="hybridMultilevel"/>
    <w:tmpl w:val="43D472F0"/>
    <w:lvl w:ilvl="0" w:tplc="CD76A9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2E39EF"/>
    <w:multiLevelType w:val="hybridMultilevel"/>
    <w:tmpl w:val="6A8ABB7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DC904A7"/>
    <w:multiLevelType w:val="hybridMultilevel"/>
    <w:tmpl w:val="ED8475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003DAD"/>
    <w:multiLevelType w:val="multilevel"/>
    <w:tmpl w:val="FC5E64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0F8C1D99"/>
    <w:multiLevelType w:val="hybridMultilevel"/>
    <w:tmpl w:val="7CAA0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17603C"/>
    <w:multiLevelType w:val="hybridMultilevel"/>
    <w:tmpl w:val="2F704ED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23572F8"/>
    <w:multiLevelType w:val="hybridMultilevel"/>
    <w:tmpl w:val="8C9EF9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5B5B57"/>
    <w:multiLevelType w:val="hybridMultilevel"/>
    <w:tmpl w:val="1A767E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E700B4"/>
    <w:multiLevelType w:val="hybridMultilevel"/>
    <w:tmpl w:val="8CB0AC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360A5C"/>
    <w:multiLevelType w:val="hybridMultilevel"/>
    <w:tmpl w:val="D7A43036"/>
    <w:lvl w:ilvl="0" w:tplc="208024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E296F72"/>
    <w:multiLevelType w:val="hybridMultilevel"/>
    <w:tmpl w:val="56207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85760E"/>
    <w:multiLevelType w:val="hybridMultilevel"/>
    <w:tmpl w:val="968C00C4"/>
    <w:lvl w:ilvl="0" w:tplc="041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>
    <w:nsid w:val="48523AD0"/>
    <w:multiLevelType w:val="hybridMultilevel"/>
    <w:tmpl w:val="CCDA3D5E"/>
    <w:lvl w:ilvl="0" w:tplc="B8C61692">
      <w:start w:val="1"/>
      <w:numFmt w:val="decimal"/>
      <w:lvlText w:val="%1."/>
      <w:lvlJc w:val="left"/>
      <w:pPr>
        <w:ind w:left="1287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8843AEA"/>
    <w:multiLevelType w:val="hybridMultilevel"/>
    <w:tmpl w:val="2586F0EC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4E196A04"/>
    <w:multiLevelType w:val="hybridMultilevel"/>
    <w:tmpl w:val="D30E7DDC"/>
    <w:lvl w:ilvl="0" w:tplc="0419000D">
      <w:start w:val="1"/>
      <w:numFmt w:val="bullet"/>
      <w:lvlText w:val=""/>
      <w:lvlJc w:val="left"/>
      <w:pPr>
        <w:ind w:left="12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15">
    <w:nsid w:val="4F506A1A"/>
    <w:multiLevelType w:val="hybridMultilevel"/>
    <w:tmpl w:val="0B0419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356CB4"/>
    <w:multiLevelType w:val="hybridMultilevel"/>
    <w:tmpl w:val="8F88DFEE"/>
    <w:lvl w:ilvl="0" w:tplc="06543130">
      <w:start w:val="5"/>
      <w:numFmt w:val="decimal"/>
      <w:lvlText w:val="%1."/>
      <w:lvlJc w:val="left"/>
      <w:pPr>
        <w:ind w:left="144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546A22FE"/>
    <w:multiLevelType w:val="hybridMultilevel"/>
    <w:tmpl w:val="B91CD67A"/>
    <w:lvl w:ilvl="0" w:tplc="4FC81C5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B9E760F"/>
    <w:multiLevelType w:val="hybridMultilevel"/>
    <w:tmpl w:val="9D4E52B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BA063FC"/>
    <w:multiLevelType w:val="hybridMultilevel"/>
    <w:tmpl w:val="1246720C"/>
    <w:lvl w:ilvl="0" w:tplc="74C41FFA">
      <w:start w:val="10"/>
      <w:numFmt w:val="decimal"/>
      <w:lvlText w:val="%1."/>
      <w:lvlJc w:val="left"/>
      <w:pPr>
        <w:ind w:left="18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65605295"/>
    <w:multiLevelType w:val="hybridMultilevel"/>
    <w:tmpl w:val="112E8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804B80"/>
    <w:multiLevelType w:val="hybridMultilevel"/>
    <w:tmpl w:val="5E789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7C74AA"/>
    <w:multiLevelType w:val="hybridMultilevel"/>
    <w:tmpl w:val="C59806FE"/>
    <w:lvl w:ilvl="0" w:tplc="041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3">
    <w:nsid w:val="75D52ADE"/>
    <w:multiLevelType w:val="hybridMultilevel"/>
    <w:tmpl w:val="6E7E5D9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7653164F"/>
    <w:multiLevelType w:val="hybridMultilevel"/>
    <w:tmpl w:val="F662AF7E"/>
    <w:lvl w:ilvl="0" w:tplc="041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14"/>
  </w:num>
  <w:num w:numId="4">
    <w:abstractNumId w:val="23"/>
  </w:num>
  <w:num w:numId="5">
    <w:abstractNumId w:val="1"/>
  </w:num>
  <w:num w:numId="6">
    <w:abstractNumId w:val="13"/>
  </w:num>
  <w:num w:numId="7">
    <w:abstractNumId w:val="12"/>
  </w:num>
  <w:num w:numId="8">
    <w:abstractNumId w:val="5"/>
  </w:num>
  <w:num w:numId="9">
    <w:abstractNumId w:val="3"/>
  </w:num>
  <w:num w:numId="10">
    <w:abstractNumId w:val="15"/>
  </w:num>
  <w:num w:numId="11">
    <w:abstractNumId w:val="7"/>
  </w:num>
  <w:num w:numId="12">
    <w:abstractNumId w:val="6"/>
  </w:num>
  <w:num w:numId="13">
    <w:abstractNumId w:val="21"/>
  </w:num>
  <w:num w:numId="14">
    <w:abstractNumId w:val="0"/>
  </w:num>
  <w:num w:numId="15">
    <w:abstractNumId w:val="22"/>
  </w:num>
  <w:num w:numId="16">
    <w:abstractNumId w:val="24"/>
  </w:num>
  <w:num w:numId="17">
    <w:abstractNumId w:val="4"/>
  </w:num>
  <w:num w:numId="18">
    <w:abstractNumId w:val="8"/>
  </w:num>
  <w:num w:numId="19">
    <w:abstractNumId w:val="18"/>
  </w:num>
  <w:num w:numId="20">
    <w:abstractNumId w:val="9"/>
  </w:num>
  <w:num w:numId="21">
    <w:abstractNumId w:val="10"/>
  </w:num>
  <w:num w:numId="22">
    <w:abstractNumId w:val="16"/>
  </w:num>
  <w:num w:numId="23">
    <w:abstractNumId w:val="17"/>
  </w:num>
  <w:num w:numId="24">
    <w:abstractNumId w:val="20"/>
  </w:num>
  <w:num w:numId="25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059E"/>
    <w:rsid w:val="00001392"/>
    <w:rsid w:val="000031A2"/>
    <w:rsid w:val="00021A4F"/>
    <w:rsid w:val="00047BDC"/>
    <w:rsid w:val="00062B74"/>
    <w:rsid w:val="000742FF"/>
    <w:rsid w:val="000B2327"/>
    <w:rsid w:val="000B7964"/>
    <w:rsid w:val="000B7AA4"/>
    <w:rsid w:val="000F2AE1"/>
    <w:rsid w:val="00135723"/>
    <w:rsid w:val="001357D7"/>
    <w:rsid w:val="00164EE0"/>
    <w:rsid w:val="0017499D"/>
    <w:rsid w:val="00184491"/>
    <w:rsid w:val="00196C6D"/>
    <w:rsid w:val="001C7A8B"/>
    <w:rsid w:val="001F2376"/>
    <w:rsid w:val="00200680"/>
    <w:rsid w:val="00216B7E"/>
    <w:rsid w:val="0022230F"/>
    <w:rsid w:val="00226152"/>
    <w:rsid w:val="00235BB9"/>
    <w:rsid w:val="002542E5"/>
    <w:rsid w:val="00292067"/>
    <w:rsid w:val="002B21FD"/>
    <w:rsid w:val="002C2F25"/>
    <w:rsid w:val="002D6BE0"/>
    <w:rsid w:val="00326B3A"/>
    <w:rsid w:val="003366A8"/>
    <w:rsid w:val="00352DED"/>
    <w:rsid w:val="0037154F"/>
    <w:rsid w:val="003816BD"/>
    <w:rsid w:val="0038348A"/>
    <w:rsid w:val="00393D37"/>
    <w:rsid w:val="00397E3A"/>
    <w:rsid w:val="003A556E"/>
    <w:rsid w:val="003B193B"/>
    <w:rsid w:val="003B645A"/>
    <w:rsid w:val="003C5D1A"/>
    <w:rsid w:val="003F2793"/>
    <w:rsid w:val="00401CF5"/>
    <w:rsid w:val="004043EA"/>
    <w:rsid w:val="00407F76"/>
    <w:rsid w:val="00430EB6"/>
    <w:rsid w:val="00444ADE"/>
    <w:rsid w:val="004501F6"/>
    <w:rsid w:val="00464324"/>
    <w:rsid w:val="00494CCD"/>
    <w:rsid w:val="0049508B"/>
    <w:rsid w:val="00496808"/>
    <w:rsid w:val="004D3A93"/>
    <w:rsid w:val="004F6AD8"/>
    <w:rsid w:val="005174C4"/>
    <w:rsid w:val="00561ADD"/>
    <w:rsid w:val="00564AF4"/>
    <w:rsid w:val="00597FB5"/>
    <w:rsid w:val="005B414A"/>
    <w:rsid w:val="005C5238"/>
    <w:rsid w:val="00613C01"/>
    <w:rsid w:val="006B0DBE"/>
    <w:rsid w:val="006C087F"/>
    <w:rsid w:val="006D6AB9"/>
    <w:rsid w:val="007242C9"/>
    <w:rsid w:val="00731FF3"/>
    <w:rsid w:val="00770FDA"/>
    <w:rsid w:val="0077544F"/>
    <w:rsid w:val="007876B1"/>
    <w:rsid w:val="007A2D8E"/>
    <w:rsid w:val="007B3767"/>
    <w:rsid w:val="007E5E05"/>
    <w:rsid w:val="007F0C33"/>
    <w:rsid w:val="00824FBA"/>
    <w:rsid w:val="00881776"/>
    <w:rsid w:val="00884C2A"/>
    <w:rsid w:val="008B06B0"/>
    <w:rsid w:val="008C5B64"/>
    <w:rsid w:val="009076C2"/>
    <w:rsid w:val="009155D8"/>
    <w:rsid w:val="00937CF5"/>
    <w:rsid w:val="009500E2"/>
    <w:rsid w:val="0096019A"/>
    <w:rsid w:val="009638C9"/>
    <w:rsid w:val="00965D25"/>
    <w:rsid w:val="0097488E"/>
    <w:rsid w:val="009764A7"/>
    <w:rsid w:val="0098074E"/>
    <w:rsid w:val="009B2732"/>
    <w:rsid w:val="009D2870"/>
    <w:rsid w:val="00A06FDB"/>
    <w:rsid w:val="00A34013"/>
    <w:rsid w:val="00A632ED"/>
    <w:rsid w:val="00A75F97"/>
    <w:rsid w:val="00A911F8"/>
    <w:rsid w:val="00AA4CA6"/>
    <w:rsid w:val="00B24414"/>
    <w:rsid w:val="00B3059E"/>
    <w:rsid w:val="00B41A08"/>
    <w:rsid w:val="00B554E6"/>
    <w:rsid w:val="00B60B06"/>
    <w:rsid w:val="00B84A9A"/>
    <w:rsid w:val="00B87F19"/>
    <w:rsid w:val="00B95365"/>
    <w:rsid w:val="00BB76B9"/>
    <w:rsid w:val="00BC00C8"/>
    <w:rsid w:val="00C0312D"/>
    <w:rsid w:val="00C12BBD"/>
    <w:rsid w:val="00C16B20"/>
    <w:rsid w:val="00C26DB3"/>
    <w:rsid w:val="00C26FDC"/>
    <w:rsid w:val="00C4441E"/>
    <w:rsid w:val="00C60E99"/>
    <w:rsid w:val="00C819CE"/>
    <w:rsid w:val="00C83790"/>
    <w:rsid w:val="00C8695F"/>
    <w:rsid w:val="00C908C3"/>
    <w:rsid w:val="00C96436"/>
    <w:rsid w:val="00CB4F96"/>
    <w:rsid w:val="00CD4FC0"/>
    <w:rsid w:val="00CF6B49"/>
    <w:rsid w:val="00D0468A"/>
    <w:rsid w:val="00D67902"/>
    <w:rsid w:val="00D87223"/>
    <w:rsid w:val="00D919AB"/>
    <w:rsid w:val="00DC73CB"/>
    <w:rsid w:val="00DF5299"/>
    <w:rsid w:val="00E504B7"/>
    <w:rsid w:val="00E830D7"/>
    <w:rsid w:val="00EC45A3"/>
    <w:rsid w:val="00EE5A84"/>
    <w:rsid w:val="00F033BC"/>
    <w:rsid w:val="00F15ACC"/>
    <w:rsid w:val="00F16612"/>
    <w:rsid w:val="00F26A20"/>
    <w:rsid w:val="00F30D0E"/>
    <w:rsid w:val="00F50E85"/>
    <w:rsid w:val="00F60F14"/>
    <w:rsid w:val="00F74CFB"/>
    <w:rsid w:val="00F94154"/>
    <w:rsid w:val="00F9451E"/>
    <w:rsid w:val="00FC3C6B"/>
    <w:rsid w:val="00FF051A"/>
    <w:rsid w:val="00FF431F"/>
    <w:rsid w:val="00FF4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1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28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4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432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B06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28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4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432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B06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601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9DCCC4-7501-4423-AC3F-B21A8B87D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1615</Words>
  <Characters>9207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Uralchem</Company>
  <LinksUpToDate>false</LinksUpToDate>
  <CharactersWithSpaces>10801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Штырхун Анна Владиcлавовна</dc:creator>
  <cp:lastModifiedBy>sirina_yv</cp:lastModifiedBy>
  <cp:revision>5</cp:revision>
  <cp:lastPrinted>2017-01-27T10:32:00Z</cp:lastPrinted>
  <dcterms:created xsi:type="dcterms:W3CDTF">2018-01-23T07:07:00Z</dcterms:created>
  <dcterms:modified xsi:type="dcterms:W3CDTF">2018-02-06T09:40:00Z</dcterms:modified>
</cp:coreProperties>
</file>